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F442" w14:textId="19BE9E29" w:rsidR="00466895" w:rsidRPr="006A38C8" w:rsidRDefault="00466895" w:rsidP="002D0580">
      <w:pPr>
        <w:pStyle w:val="Default"/>
        <w:contextualSpacing/>
        <w:jc w:val="center"/>
        <w:rPr>
          <w:rFonts w:ascii="Futura Lt BT" w:hAnsi="Futura Lt BT" w:cs="Futura Medium"/>
          <w:b/>
          <w:bCs/>
          <w:sz w:val="26"/>
          <w:szCs w:val="26"/>
        </w:rPr>
      </w:pPr>
      <w:r w:rsidRPr="006A38C8">
        <w:rPr>
          <w:rFonts w:ascii="Futura Lt BT" w:hAnsi="Futura Lt BT" w:cs="Futura Medium"/>
          <w:b/>
          <w:bCs/>
          <w:sz w:val="26"/>
          <w:szCs w:val="26"/>
        </w:rPr>
        <w:t>Growth Group Preparation Questions</w:t>
      </w:r>
    </w:p>
    <w:p w14:paraId="4172DCDE" w14:textId="237BF971" w:rsidR="00466895" w:rsidRPr="006A38C8" w:rsidRDefault="00466895" w:rsidP="002D0580">
      <w:pPr>
        <w:pStyle w:val="Default"/>
        <w:contextualSpacing/>
        <w:jc w:val="center"/>
        <w:rPr>
          <w:rFonts w:ascii="Futura Lt BT" w:hAnsi="Futura Lt BT" w:cs="Futura Medium"/>
          <w:sz w:val="26"/>
          <w:szCs w:val="26"/>
        </w:rPr>
      </w:pPr>
      <w:r w:rsidRPr="006A38C8">
        <w:rPr>
          <w:rFonts w:ascii="Futura Lt BT" w:hAnsi="Futura Lt BT" w:cs="Futura Medium"/>
          <w:sz w:val="26"/>
          <w:szCs w:val="26"/>
        </w:rPr>
        <w:t xml:space="preserve">For the week of </w:t>
      </w:r>
      <w:r w:rsidR="00087ADC" w:rsidRPr="006A38C8">
        <w:rPr>
          <w:rFonts w:ascii="Futura Lt BT" w:hAnsi="Futura Lt BT" w:cs="Futura Medium"/>
          <w:sz w:val="26"/>
          <w:szCs w:val="26"/>
        </w:rPr>
        <w:t xml:space="preserve">May </w:t>
      </w:r>
      <w:r w:rsidR="00AE3451" w:rsidRPr="006A38C8">
        <w:rPr>
          <w:rFonts w:ascii="Futura Lt BT" w:hAnsi="Futura Lt BT" w:cs="Futura Medium"/>
          <w:sz w:val="26"/>
          <w:szCs w:val="26"/>
        </w:rPr>
        <w:t>15</w:t>
      </w:r>
      <w:r w:rsidRPr="006A38C8">
        <w:rPr>
          <w:rFonts w:ascii="Futura Lt BT" w:hAnsi="Futura Lt BT" w:cs="Futura Medium"/>
          <w:sz w:val="26"/>
          <w:szCs w:val="26"/>
        </w:rPr>
        <w:t>, 20</w:t>
      </w:r>
      <w:r w:rsidR="00F61379" w:rsidRPr="006A38C8">
        <w:rPr>
          <w:rFonts w:ascii="Futura Lt BT" w:hAnsi="Futura Lt BT" w:cs="Futura Medium"/>
          <w:sz w:val="26"/>
          <w:szCs w:val="26"/>
        </w:rPr>
        <w:t>2</w:t>
      </w:r>
      <w:r w:rsidR="00D86B28" w:rsidRPr="006A38C8">
        <w:rPr>
          <w:rFonts w:ascii="Futura Lt BT" w:hAnsi="Futura Lt BT" w:cs="Futura Medium"/>
          <w:sz w:val="26"/>
          <w:szCs w:val="26"/>
        </w:rPr>
        <w:t>2</w:t>
      </w:r>
    </w:p>
    <w:p w14:paraId="1A40D772" w14:textId="77777777" w:rsidR="006A38C8" w:rsidRDefault="00AE3451" w:rsidP="006A38C8">
      <w:pPr>
        <w:jc w:val="center"/>
        <w:rPr>
          <w:rStyle w:val="normaltextrun"/>
          <w:rFonts w:ascii="Futura Lt BT" w:eastAsia="Times New Roman" w:hAnsi="Futura Lt BT" w:cs="Times New Roman"/>
          <w:sz w:val="26"/>
          <w:szCs w:val="26"/>
        </w:rPr>
      </w:pPr>
      <w:r w:rsidRPr="006A38C8">
        <w:rPr>
          <w:rFonts w:ascii="Futura Lt BT" w:hAnsi="Futura Lt BT" w:cs="Futura Medium"/>
          <w:sz w:val="26"/>
          <w:szCs w:val="26"/>
        </w:rPr>
        <w:t>Is Jesus the Only Way to God</w:t>
      </w:r>
      <w:r w:rsidR="004A10B2" w:rsidRPr="006A38C8">
        <w:rPr>
          <w:rFonts w:ascii="Futura Lt BT" w:hAnsi="Futura Lt BT" w:cs="Futura Medium"/>
          <w:sz w:val="26"/>
          <w:szCs w:val="26"/>
        </w:rPr>
        <w:t>?</w:t>
      </w:r>
    </w:p>
    <w:p w14:paraId="6E3F7AFF" w14:textId="77777777" w:rsidR="006A38C8" w:rsidRDefault="006A38C8" w:rsidP="006A38C8">
      <w:pPr>
        <w:rPr>
          <w:rStyle w:val="normaltextrun"/>
          <w:rFonts w:ascii="Futura Lt BT" w:eastAsia="Times New Roman" w:hAnsi="Futura Lt BT" w:cs="Times New Roman"/>
          <w:sz w:val="26"/>
          <w:szCs w:val="26"/>
        </w:rPr>
      </w:pPr>
    </w:p>
    <w:p w14:paraId="6231C6EB" w14:textId="761066AA" w:rsidR="00AE3451" w:rsidRPr="006A38C8" w:rsidRDefault="00AE3451" w:rsidP="006A38C8">
      <w:pPr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Big Idea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: Jesus is the way, the truth,</w:t>
      </w:r>
      <w:r w:rsidR="007D2477"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="007D2477"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the life. No one comes to the Father except through Him.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2AA903B5" w14:textId="700612C9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Goal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: To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believe Jesus is the Christ,</w:t>
      </w:r>
      <w:r w:rsidRPr="006A38C8">
        <w:rPr>
          <w:rStyle w:val="apple-converted-space"/>
          <w:rFonts w:ascii="Futura Lt BT" w:hAnsi="Futura Lt BT" w:cs="Futura Medium"/>
          <w:color w:val="000000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the Son of God, </w:t>
      </w:r>
      <w:r w:rsidR="00E74435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by believing</w:t>
      </w:r>
      <w:r w:rsidRPr="006A38C8">
        <w:rPr>
          <w:rStyle w:val="apple-converted-space"/>
          <w:rFonts w:ascii="Futura Lt BT" w:hAnsi="Futura Lt BT" w:cs="Futura Medium"/>
          <w:color w:val="000000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you may have life</w:t>
      </w:r>
      <w:r w:rsidRPr="006A38C8">
        <w:rPr>
          <w:rStyle w:val="apple-converted-space"/>
          <w:rFonts w:ascii="Futura Lt BT" w:hAnsi="Futura Lt BT" w:cs="Futura Medium"/>
          <w:color w:val="000000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in his name.</w:t>
      </w:r>
      <w:r w:rsidRPr="006A38C8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31000488" w14:textId="77777777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68BA9DB6" w14:textId="77777777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  <w:u w:val="single"/>
        </w:rPr>
        <w:t>Prepare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5A4133D2" w14:textId="6F6A2D8C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sz w:val="22"/>
          <w:szCs w:val="22"/>
        </w:rPr>
        <w:t>This week we're diving into John 14</w:t>
      </w:r>
      <w:r w:rsidRPr="006A38C8">
        <w:rPr>
          <w:rStyle w:val="apple-converted-space"/>
          <w:rFonts w:ascii="Futura Lt BT" w:hAnsi="Futura Lt BT" w:cs="Futura Medium"/>
          <w:i/>
          <w:iCs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asking God to help us see the beauty in Jesus being the only way to Him.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The personal preparation time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discussion are meant to help us flesh out what we've learned through the sermon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apply it more thoroughly in our lives together.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126DDDED" w14:textId="202996BF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Watch</w:t>
      </w:r>
      <w:r w:rsidRPr="006A38C8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Pastor Nick's sermon,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i/>
          <w:iCs/>
          <w:sz w:val="22"/>
          <w:szCs w:val="22"/>
        </w:rPr>
        <w:t xml:space="preserve">Is Jesus the Only Way </w:t>
      </w:r>
      <w:r w:rsidR="00A46AE7" w:rsidRPr="006A38C8">
        <w:rPr>
          <w:rStyle w:val="normaltextrun"/>
          <w:rFonts w:ascii="Futura Lt BT" w:hAnsi="Futura Lt BT" w:cs="Futura Medium"/>
          <w:i/>
          <w:iCs/>
          <w:sz w:val="22"/>
          <w:szCs w:val="22"/>
        </w:rPr>
        <w:t>to</w:t>
      </w:r>
      <w:r w:rsidRPr="006A38C8">
        <w:rPr>
          <w:rStyle w:val="normaltextrun"/>
          <w:rFonts w:ascii="Futura Lt BT" w:hAnsi="Futura Lt BT" w:cs="Futura Medium"/>
          <w:i/>
          <w:iCs/>
          <w:sz w:val="22"/>
          <w:szCs w:val="22"/>
        </w:rPr>
        <w:t xml:space="preserve"> </w:t>
      </w:r>
      <w:r w:rsidR="00A46AE7" w:rsidRPr="006A38C8">
        <w:rPr>
          <w:rStyle w:val="normaltextrun"/>
          <w:rFonts w:ascii="Futura Lt BT" w:hAnsi="Futura Lt BT" w:cs="Futura Medium"/>
          <w:i/>
          <w:iCs/>
          <w:sz w:val="22"/>
          <w:szCs w:val="22"/>
        </w:rPr>
        <w:t>God?</w:t>
      </w:r>
      <w:r w:rsidRPr="006A38C8">
        <w:rPr>
          <w:rStyle w:val="apple-converted-space"/>
          <w:rFonts w:ascii="Futura Lt BT" w:hAnsi="Futura Lt BT" w:cs="Futura Medium"/>
          <w:i/>
          <w:iCs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noting anything memorable</w:t>
      </w:r>
      <w:r w:rsidR="007D2477"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="007D2477"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impactful as you go.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1BE79063" w14:textId="77777777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Read</w:t>
      </w:r>
      <w:r w:rsidRPr="006A38C8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John 14:1-6; 20:31, Acts 17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1D9ADDCA" w14:textId="63639113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Pray:</w:t>
      </w:r>
      <w:r w:rsidRPr="006A38C8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Father, help us see the beauty </w:t>
      </w:r>
      <w:r w:rsidR="00E74435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love of finding salvation only in Jesus</w:t>
      </w:r>
      <w:r w:rsidR="00235ACB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- 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for our own joy </w:t>
      </w:r>
      <w:r w:rsidR="00E74435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to share it with others. </w:t>
      </w:r>
      <w:r w:rsidRPr="006A38C8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593B4E38" w14:textId="77777777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5334B141" w14:textId="0D672CF7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  <w:u w:val="single"/>
        </w:rPr>
        <w:t>Connect</w:t>
      </w:r>
      <w:r w:rsidRPr="006A38C8">
        <w:rPr>
          <w:rStyle w:val="eop"/>
          <w:rFonts w:ascii="Futura Lt BT" w:hAnsi="Futura Lt BT" w:cs="Futura Medium"/>
          <w:color w:val="FF0000"/>
          <w:sz w:val="22"/>
          <w:szCs w:val="22"/>
        </w:rPr>
        <w:t> </w:t>
      </w:r>
    </w:p>
    <w:p w14:paraId="2780EE92" w14:textId="4A34CB1C" w:rsidR="00AE3451" w:rsidRPr="006A38C8" w:rsidRDefault="00AE3451" w:rsidP="00D717C7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sz w:val="22"/>
          <w:szCs w:val="22"/>
        </w:rPr>
        <w:t>Where do you tend to look for answers?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</w:p>
    <w:p w14:paraId="184D165B" w14:textId="7A00C967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Calibri"/>
          <w:sz w:val="22"/>
          <w:szCs w:val="22"/>
        </w:rPr>
      </w:pPr>
      <w:r w:rsidRPr="006A38C8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0B3B693C" w14:textId="77777777" w:rsidR="007D2477" w:rsidRPr="006A38C8" w:rsidRDefault="007D2477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</w:p>
    <w:p w14:paraId="47069D3D" w14:textId="64166D6C" w:rsidR="00AE3451" w:rsidRDefault="00AE3451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color w:val="FF0000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  <w:u w:val="single"/>
        </w:rPr>
        <w:t>Discussion</w:t>
      </w:r>
      <w:r w:rsidRPr="006A38C8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Take some time to personally reflect on these questions after viewing the sermon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before your G2. It could make for a great morning devotional time! You can type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save your responses in the FBC app privately if you would like.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</w:p>
    <w:p w14:paraId="5845B494" w14:textId="77777777" w:rsidR="006A38C8" w:rsidRDefault="006A38C8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</w:p>
    <w:p w14:paraId="5C7C563F" w14:textId="77777777" w:rsidR="00BE78B4" w:rsidRPr="006A38C8" w:rsidRDefault="00BE78B4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</w:p>
    <w:p w14:paraId="63CB1037" w14:textId="30718134" w:rsidR="00AE3451" w:rsidRPr="006A38C8" w:rsidRDefault="00AE3451" w:rsidP="00D717C7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Read Acts 17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. What are some common false sources of life people turn to in your community?</w:t>
      </w:r>
    </w:p>
    <w:p w14:paraId="0D7685C8" w14:textId="6AE8155A" w:rsidR="007D2477" w:rsidRPr="006A38C8" w:rsidRDefault="007D2477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64881128" w14:textId="77777777" w:rsidR="005F44B8" w:rsidRPr="006A38C8" w:rsidRDefault="005F44B8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1BC009F2" w14:textId="77777777" w:rsidR="007D2477" w:rsidRDefault="007D2477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3246D280" w14:textId="77777777" w:rsidR="006A38C8" w:rsidRPr="006A38C8" w:rsidRDefault="006A38C8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0039ECC5" w14:textId="0955FA6B" w:rsidR="00AE3451" w:rsidRPr="006A38C8" w:rsidRDefault="00AE3451" w:rsidP="00D717C7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In what ways do people take pride in these substitutes?</w:t>
      </w:r>
    </w:p>
    <w:p w14:paraId="4274A337" w14:textId="0FA649FD" w:rsidR="007D2477" w:rsidRPr="006A38C8" w:rsidRDefault="007D2477" w:rsidP="007D2477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000000"/>
          <w:sz w:val="22"/>
          <w:szCs w:val="22"/>
        </w:rPr>
      </w:pPr>
    </w:p>
    <w:p w14:paraId="79713856" w14:textId="03B59C36" w:rsidR="007D2477" w:rsidRDefault="007D2477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3EE46986" w14:textId="77777777" w:rsidR="006A38C8" w:rsidRPr="006A38C8" w:rsidRDefault="006A38C8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69368062" w14:textId="77777777" w:rsidR="005F44B8" w:rsidRPr="006A38C8" w:rsidRDefault="005F44B8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493CEC6D" w14:textId="4AA66378" w:rsidR="00AE3451" w:rsidRPr="006A38C8" w:rsidRDefault="00AE3451" w:rsidP="00D717C7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Why is it </w:t>
      </w:r>
      <w:r w:rsidR="000E0FC8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that 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these substitutes resonate with so many?</w:t>
      </w:r>
    </w:p>
    <w:p w14:paraId="5A33EAD0" w14:textId="1864EAEC" w:rsidR="007D2477" w:rsidRPr="006A38C8" w:rsidRDefault="007D2477" w:rsidP="007D2477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000000"/>
          <w:sz w:val="22"/>
          <w:szCs w:val="22"/>
        </w:rPr>
      </w:pPr>
    </w:p>
    <w:p w14:paraId="72952B1C" w14:textId="5FA3C708" w:rsidR="005F44B8" w:rsidRPr="006A38C8" w:rsidRDefault="005F44B8" w:rsidP="007D2477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000000"/>
          <w:sz w:val="22"/>
          <w:szCs w:val="22"/>
        </w:rPr>
      </w:pPr>
    </w:p>
    <w:p w14:paraId="42FA6272" w14:textId="77777777" w:rsidR="007D2477" w:rsidRDefault="007D2477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046ECAF2" w14:textId="77777777" w:rsidR="006A38C8" w:rsidRPr="006A38C8" w:rsidRDefault="006A38C8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77ABB9E6" w14:textId="2E1B1DC8" w:rsidR="007D2477" w:rsidRPr="006A38C8" w:rsidRDefault="00115E33" w:rsidP="00D717C7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normaltextrun"/>
          <w:rFonts w:ascii="Futura Lt BT" w:hAnsi="Futura Lt BT" w:cs="Futura Medium"/>
          <w:sz w:val="22"/>
          <w:szCs w:val="22"/>
        </w:rPr>
      </w:pPr>
      <w:r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What do the unsaved people in your life </w:t>
      </w:r>
      <w:r w:rsidR="00AE3451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discuss </w:t>
      </w:r>
      <w:r>
        <w:rPr>
          <w:rStyle w:val="normaltextrun"/>
          <w:rFonts w:ascii="Futura Lt BT" w:hAnsi="Futura Lt BT" w:cs="Futura Medium"/>
          <w:color w:val="000000"/>
          <w:sz w:val="22"/>
          <w:szCs w:val="22"/>
        </w:rPr>
        <w:t>that</w:t>
      </w:r>
      <w:r w:rsidR="00AE3451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</w:t>
      </w:r>
      <w:r w:rsidR="00D009BB">
        <w:rPr>
          <w:rStyle w:val="normaltextrun"/>
          <w:rFonts w:ascii="Futura Lt BT" w:hAnsi="Futura Lt BT" w:cs="Futura Medium"/>
          <w:color w:val="000000"/>
          <w:sz w:val="22"/>
          <w:szCs w:val="22"/>
        </w:rPr>
        <w:t>demonstrates</w:t>
      </w:r>
      <w:r w:rsidR="00AE3451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</w:t>
      </w:r>
      <w:r w:rsidR="00D009BB">
        <w:rPr>
          <w:rStyle w:val="normaltextrun"/>
          <w:rFonts w:ascii="Futura Lt BT" w:hAnsi="Futura Lt BT" w:cs="Futura Medium"/>
          <w:color w:val="000000"/>
          <w:sz w:val="22"/>
          <w:szCs w:val="22"/>
        </w:rPr>
        <w:t>their</w:t>
      </w:r>
      <w:r w:rsidR="00AE3451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desire to know God?</w:t>
      </w:r>
    </w:p>
    <w:p w14:paraId="4BE89B4F" w14:textId="77777777" w:rsidR="007D2477" w:rsidRPr="006A38C8" w:rsidRDefault="007D2477" w:rsidP="007D24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color w:val="000000"/>
          <w:sz w:val="22"/>
          <w:szCs w:val="22"/>
        </w:rPr>
      </w:pPr>
    </w:p>
    <w:p w14:paraId="4146E78B" w14:textId="581B0477" w:rsidR="00AE3451" w:rsidRPr="006A38C8" w:rsidRDefault="00AE3451" w:rsidP="007D2477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000000"/>
          <w:sz w:val="22"/>
          <w:szCs w:val="22"/>
        </w:rPr>
      </w:pPr>
      <w:r w:rsidRPr="006A38C8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1F873FC5" w14:textId="22A629AE" w:rsidR="00047F00" w:rsidRPr="006A38C8" w:rsidRDefault="00047F00" w:rsidP="007D2477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000000"/>
          <w:sz w:val="22"/>
          <w:szCs w:val="22"/>
        </w:rPr>
      </w:pPr>
    </w:p>
    <w:p w14:paraId="5B99CC21" w14:textId="77777777" w:rsidR="00047F00" w:rsidRPr="006A38C8" w:rsidRDefault="00047F00" w:rsidP="007D2477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2500226C" w14:textId="4B70BD6C" w:rsidR="007D2477" w:rsidRPr="006A38C8" w:rsidRDefault="00AE3451" w:rsidP="00D717C7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sz w:val="22"/>
          <w:szCs w:val="22"/>
        </w:rPr>
        <w:t>Do you believe Jesus is the only way to God? To salvation? To life? Why or why not for each?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</w:p>
    <w:p w14:paraId="1C715D5B" w14:textId="77777777" w:rsidR="006A38C8" w:rsidRDefault="006A38C8" w:rsidP="006A3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color w:val="FF0000"/>
          <w:sz w:val="22"/>
          <w:szCs w:val="22"/>
        </w:rPr>
      </w:pPr>
    </w:p>
    <w:p w14:paraId="497FF5A5" w14:textId="77777777" w:rsidR="006A38C8" w:rsidRDefault="006A38C8" w:rsidP="006A3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color w:val="FF0000"/>
          <w:sz w:val="22"/>
          <w:szCs w:val="22"/>
        </w:rPr>
      </w:pPr>
    </w:p>
    <w:p w14:paraId="71E12AC5" w14:textId="77777777" w:rsidR="006A38C8" w:rsidRDefault="006A38C8" w:rsidP="006A3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color w:val="FF0000"/>
          <w:sz w:val="22"/>
          <w:szCs w:val="22"/>
        </w:rPr>
      </w:pPr>
    </w:p>
    <w:p w14:paraId="431D53FC" w14:textId="77777777" w:rsidR="00BE78B4" w:rsidRPr="006A38C8" w:rsidRDefault="00BE78B4" w:rsidP="005F44B8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73B308DE" w14:textId="77777777" w:rsidR="007D2477" w:rsidRPr="006A38C8" w:rsidRDefault="00AE3451" w:rsidP="00D717C7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sz w:val="22"/>
          <w:szCs w:val="22"/>
        </w:rPr>
        <w:t>How does John 14:6 strike you? What feelings does it elicit?</w:t>
      </w:r>
    </w:p>
    <w:p w14:paraId="5B10CF8F" w14:textId="2EF77C96" w:rsidR="00047F00" w:rsidRPr="006A38C8" w:rsidRDefault="00047F00" w:rsidP="00047F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sz w:val="22"/>
          <w:szCs w:val="22"/>
        </w:rPr>
      </w:pPr>
    </w:p>
    <w:p w14:paraId="677365F3" w14:textId="47E7F8B5" w:rsidR="00047F00" w:rsidRPr="006A38C8" w:rsidRDefault="00047F00" w:rsidP="00047F00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293D03BC" w14:textId="77777777" w:rsidR="008C4204" w:rsidRDefault="008C4204" w:rsidP="00047F00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7B89B428" w14:textId="77777777" w:rsidR="006A38C8" w:rsidRPr="006A38C8" w:rsidRDefault="006A38C8" w:rsidP="00047F00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5B1E7540" w14:textId="3F1FB55F" w:rsidR="00AE3451" w:rsidRPr="006A38C8" w:rsidRDefault="00AE3451" w:rsidP="00D717C7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sz w:val="22"/>
          <w:szCs w:val="22"/>
        </w:rPr>
        <w:lastRenderedPageBreak/>
        <w:t>How have you heard people who don't follow Jesus react to this statement? </w:t>
      </w:r>
    </w:p>
    <w:p w14:paraId="5474DAC0" w14:textId="21F8DA22" w:rsidR="00047F00" w:rsidRPr="006A38C8" w:rsidRDefault="00047F00" w:rsidP="00047F00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62D510C8" w14:textId="0DED4AAF" w:rsidR="00047F00" w:rsidRPr="006A38C8" w:rsidRDefault="00047F00" w:rsidP="00047F0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6356C263" w14:textId="77777777" w:rsidR="00047F00" w:rsidRDefault="00047F00" w:rsidP="00047F0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3738BE75" w14:textId="77777777" w:rsidR="006A38C8" w:rsidRPr="006A38C8" w:rsidRDefault="006A38C8" w:rsidP="00047F0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3A84FCE1" w14:textId="6A6E4182" w:rsidR="00AE3451" w:rsidRPr="006A38C8" w:rsidRDefault="00AE3451" w:rsidP="00D717C7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sz w:val="22"/>
          <w:szCs w:val="22"/>
        </w:rPr>
        <w:t>How does the context in v</w:t>
      </w:r>
      <w:r w:rsidR="00E4731E">
        <w:rPr>
          <w:rStyle w:val="normaltextrun"/>
          <w:rFonts w:ascii="Futura Lt BT" w:hAnsi="Futura Lt BT" w:cs="Futura Medium"/>
          <w:sz w:val="22"/>
          <w:szCs w:val="22"/>
        </w:rPr>
        <w:t>erses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1-5 help you understand what Jesus is talking about?</w:t>
      </w:r>
    </w:p>
    <w:p w14:paraId="12CB140B" w14:textId="13CCAD23" w:rsidR="00047F00" w:rsidRPr="006A38C8" w:rsidRDefault="00047F00" w:rsidP="00047F00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</w:p>
    <w:p w14:paraId="2E1AC19A" w14:textId="6625E1E6" w:rsidR="00047F00" w:rsidRPr="006A38C8" w:rsidRDefault="00047F00" w:rsidP="00047F0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565820C0" w14:textId="77777777" w:rsidR="00047F00" w:rsidRDefault="00047F00" w:rsidP="00047F0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774F62FC" w14:textId="77777777" w:rsidR="006A38C8" w:rsidRPr="006A38C8" w:rsidRDefault="006A38C8" w:rsidP="00047F0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1AE61B68" w14:textId="6C2BB4DE" w:rsidR="00AE3451" w:rsidRPr="006A38C8" w:rsidRDefault="00AE3451" w:rsidP="00D717C7">
      <w:pPr>
        <w:pStyle w:val="paragraph"/>
        <w:numPr>
          <w:ilvl w:val="1"/>
          <w:numId w:val="2"/>
        </w:numPr>
        <w:spacing w:before="0" w:beforeAutospacing="0" w:after="0" w:afterAutospacing="0"/>
        <w:ind w:left="810"/>
        <w:textAlignment w:val="baseline"/>
        <w:rPr>
          <w:rStyle w:val="eop"/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How does this truth apply to your life </w:t>
      </w:r>
      <w:r w:rsidRPr="00D16937">
        <w:rPr>
          <w:rStyle w:val="normaltextrun"/>
          <w:rFonts w:ascii="Futura Lt BT" w:hAnsi="Futura Lt BT" w:cs="Futura Medium"/>
          <w:b/>
          <w:bCs/>
          <w:sz w:val="22"/>
          <w:szCs w:val="22"/>
        </w:rPr>
        <w:t>now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beyond finding eternal life in Jesus?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</w:p>
    <w:p w14:paraId="4AAC619A" w14:textId="18FBC095" w:rsidR="00047F00" w:rsidRPr="006A38C8" w:rsidRDefault="00047F00" w:rsidP="00047F00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0D17D3D2" w14:textId="77777777" w:rsidR="00047F00" w:rsidRPr="006A38C8" w:rsidRDefault="00047F00" w:rsidP="00047F00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</w:p>
    <w:p w14:paraId="128E9959" w14:textId="77777777" w:rsidR="00047F00" w:rsidRDefault="00047F00" w:rsidP="00047F0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6C799DA6" w14:textId="77777777" w:rsidR="006A38C8" w:rsidRPr="006A38C8" w:rsidRDefault="006A38C8" w:rsidP="00047F0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Futura Medium"/>
          <w:sz w:val="22"/>
          <w:szCs w:val="22"/>
        </w:rPr>
      </w:pPr>
    </w:p>
    <w:p w14:paraId="08B62C31" w14:textId="77777777" w:rsidR="00AE3451" w:rsidRPr="006A38C8" w:rsidRDefault="00AE3451" w:rsidP="00D717C7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Futura Lt BT" w:hAnsi="Futura Lt BT" w:cs="Futura Medium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If you were in a discussion about Jesus being the only way to God, what are three loving responses you would offer to a person who might think it is offensive?</w:t>
      </w:r>
      <w:r w:rsidRPr="006A38C8">
        <w:rPr>
          <w:rStyle w:val="eop"/>
          <w:rFonts w:ascii="Futura Lt BT" w:hAnsi="Futura Lt BT" w:cs="Futura Medium"/>
          <w:color w:val="000000"/>
          <w:sz w:val="22"/>
          <w:szCs w:val="22"/>
        </w:rPr>
        <w:t> </w:t>
      </w:r>
    </w:p>
    <w:p w14:paraId="4FCA0B3F" w14:textId="592318F3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Calibri"/>
          <w:sz w:val="22"/>
          <w:szCs w:val="22"/>
        </w:rPr>
      </w:pPr>
      <w:r w:rsidRPr="006A38C8">
        <w:rPr>
          <w:rStyle w:val="eop"/>
          <w:rFonts w:ascii="Futura Lt BT" w:hAnsi="Futura Lt BT" w:cs="Calibri"/>
          <w:sz w:val="22"/>
          <w:szCs w:val="22"/>
        </w:rPr>
        <w:t> </w:t>
      </w:r>
    </w:p>
    <w:p w14:paraId="3280F9CB" w14:textId="77777777" w:rsidR="00047F00" w:rsidRPr="006A38C8" w:rsidRDefault="00047F00" w:rsidP="00AE3451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Calibri"/>
          <w:sz w:val="22"/>
          <w:szCs w:val="22"/>
        </w:rPr>
      </w:pPr>
    </w:p>
    <w:p w14:paraId="50808144" w14:textId="77777777" w:rsidR="00047F00" w:rsidRDefault="00047F00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</w:p>
    <w:p w14:paraId="2D6B5EB4" w14:textId="77777777" w:rsidR="006A38C8" w:rsidRPr="006A38C8" w:rsidRDefault="006A38C8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</w:p>
    <w:p w14:paraId="151E599D" w14:textId="343A949E" w:rsidR="00AE3451" w:rsidRDefault="00AE3451" w:rsidP="00AE3451">
      <w:pPr>
        <w:pStyle w:val="paragraph"/>
        <w:spacing w:before="0" w:beforeAutospacing="0" w:after="0" w:afterAutospacing="0"/>
        <w:textAlignment w:val="baseline"/>
        <w:rPr>
          <w:rStyle w:val="eop"/>
          <w:rFonts w:ascii="Futura Lt BT" w:hAnsi="Futura Lt BT" w:cs="Futura Medium"/>
          <w:color w:val="FF0000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color w:val="000000"/>
          <w:sz w:val="22"/>
          <w:szCs w:val="22"/>
          <w:u w:val="single"/>
        </w:rPr>
        <w:t>Closing Prayer</w:t>
      </w:r>
      <w:r w:rsidRPr="006A38C8">
        <w:rPr>
          <w:rStyle w:val="apple-converted-space"/>
          <w:rFonts w:ascii="Futura Lt BT" w:hAnsi="Futura Lt BT" w:cs="Futura Medium"/>
          <w:color w:val="000000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This prayer section is a guide to help process with God what you've learned about Him </w:t>
      </w:r>
      <w:r w:rsidR="00E74435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yourself through the sermon, personal preparation time, </w:t>
      </w:r>
      <w:r w:rsidR="00E74435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discussion, seeking the Holy Spirit's power in applying it in your life. Sharing these responses in your G2 helps others gain insight into God </w:t>
      </w:r>
      <w:r w:rsidR="00E74435"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color w:val="000000"/>
          <w:sz w:val="22"/>
          <w:szCs w:val="22"/>
        </w:rPr>
        <w:t xml:space="preserve"> themselves while also encouraging toward growth.</w:t>
      </w:r>
      <w:r w:rsidRPr="006A38C8">
        <w:rPr>
          <w:rStyle w:val="apple-converted-space"/>
          <w:rFonts w:ascii="Futura Lt BT" w:hAnsi="Futura Lt BT" w:cs="Futura Medium"/>
          <w:color w:val="000000"/>
          <w:sz w:val="22"/>
          <w:szCs w:val="22"/>
        </w:rPr>
        <w:t> </w:t>
      </w:r>
    </w:p>
    <w:p w14:paraId="6F675710" w14:textId="77777777" w:rsidR="006A38C8" w:rsidRPr="006A38C8" w:rsidRDefault="006A38C8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</w:p>
    <w:p w14:paraId="48609AD3" w14:textId="35801D57" w:rsidR="00AE3451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Admire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: What have you learned about God through this sermon, discussion,</w:t>
      </w:r>
      <w:r w:rsidR="007D2477"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="007D2477"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Scripture? Praise Him for it.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Possible response:</w:t>
      </w:r>
      <w:r w:rsidRPr="006A38C8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="00B9718C" w:rsidRPr="006A38C8">
        <w:rPr>
          <w:rStyle w:val="normaltextrun"/>
          <w:rFonts w:ascii="Futura Lt BT" w:hAnsi="Futura Lt BT" w:cs="Futura Medium"/>
          <w:sz w:val="22"/>
          <w:szCs w:val="22"/>
        </w:rPr>
        <w:t>God,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we praise You for being our salvation.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590ADB90" w14:textId="77777777" w:rsidR="00047F00" w:rsidRPr="006A38C8" w:rsidRDefault="00047F00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6228FA9C" w14:textId="77777777" w:rsidR="00047F00" w:rsidRPr="006A38C8" w:rsidRDefault="00047F00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66E3BE67" w14:textId="72857C5A" w:rsidR="00047F00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Admit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: What has the Holy Spirit revealed to you as areas where you are falling short? Confess it to God.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Possible response:</w:t>
      </w:r>
      <w:r w:rsidRPr="006A38C8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God, we confess we look to sources other than Jesus to find life.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5B202566" w14:textId="77777777" w:rsidR="00047F00" w:rsidRPr="006A38C8" w:rsidRDefault="00047F00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06FD8F1F" w14:textId="77777777" w:rsidR="00047F00" w:rsidRPr="006A38C8" w:rsidRDefault="00047F00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04BF4155" w14:textId="4E5CA883" w:rsidR="00047F00" w:rsidRPr="006A38C8" w:rsidRDefault="00AE3451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Aspire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: What is a specific change you want to see in your life or action you and/or your G2 could take based in this time of interaction?</w:t>
      </w:r>
      <w:r w:rsidRPr="006A38C8">
        <w:rPr>
          <w:rStyle w:val="apple-converted-space"/>
          <w:rFonts w:ascii="Futura Lt BT" w:hAnsi="Futura Lt BT" w:cs="Futura Medium"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Possible Response:</w:t>
      </w:r>
      <w:r w:rsidRPr="006A38C8">
        <w:rPr>
          <w:rStyle w:val="apple-converted-space"/>
          <w:rFonts w:ascii="Futura Lt BT" w:hAnsi="Futura Lt BT" w:cs="Futura Medium"/>
          <w:b/>
          <w:bCs/>
          <w:sz w:val="22"/>
          <w:szCs w:val="22"/>
        </w:rPr>
        <w:t> 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>God help us find life in Jesus alone.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p w14:paraId="2589B475" w14:textId="77777777" w:rsidR="00047F00" w:rsidRPr="006A38C8" w:rsidRDefault="00047F00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643F4BD5" w14:textId="77777777" w:rsidR="00047F00" w:rsidRPr="006A38C8" w:rsidRDefault="00047F00" w:rsidP="00AE3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Lt BT" w:hAnsi="Futura Lt BT" w:cs="Futura Medium"/>
          <w:b/>
          <w:bCs/>
          <w:sz w:val="22"/>
          <w:szCs w:val="22"/>
        </w:rPr>
      </w:pPr>
    </w:p>
    <w:p w14:paraId="0059D720" w14:textId="0B6C9D45" w:rsidR="00FC7356" w:rsidRPr="00C55770" w:rsidRDefault="00AE3451" w:rsidP="00C55770">
      <w:pPr>
        <w:pStyle w:val="paragraph"/>
        <w:spacing w:before="0" w:beforeAutospacing="0" w:after="0" w:afterAutospacing="0"/>
        <w:textAlignment w:val="baseline"/>
        <w:rPr>
          <w:rFonts w:ascii="Futura Lt BT" w:hAnsi="Futura Lt BT" w:cs="Segoe UI"/>
          <w:sz w:val="22"/>
          <w:szCs w:val="22"/>
        </w:rPr>
      </w:pPr>
      <w:r w:rsidRPr="006A38C8">
        <w:rPr>
          <w:rStyle w:val="normaltextrun"/>
          <w:rFonts w:ascii="Futura Lt BT" w:hAnsi="Futura Lt BT" w:cs="Futura Medium"/>
          <w:b/>
          <w:bCs/>
          <w:sz w:val="22"/>
          <w:szCs w:val="22"/>
        </w:rPr>
        <w:t>Ask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: Keep track of requests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celebrations from others in your G2 </w:t>
      </w:r>
      <w:r w:rsidR="00E74435" w:rsidRPr="006A38C8">
        <w:rPr>
          <w:rStyle w:val="normaltextrun"/>
          <w:rFonts w:ascii="Futura Lt BT" w:hAnsi="Futura Lt BT" w:cs="Futura Medium"/>
          <w:sz w:val="22"/>
          <w:szCs w:val="22"/>
        </w:rPr>
        <w:t>and</w:t>
      </w:r>
      <w:r w:rsidRPr="006A38C8">
        <w:rPr>
          <w:rStyle w:val="normaltextrun"/>
          <w:rFonts w:ascii="Futura Lt BT" w:hAnsi="Futura Lt BT" w:cs="Futura Medium"/>
          <w:sz w:val="22"/>
          <w:szCs w:val="22"/>
        </w:rPr>
        <w:t xml:space="preserve"> pray for them. </w:t>
      </w:r>
      <w:r w:rsidRPr="006A38C8">
        <w:rPr>
          <w:rStyle w:val="eop"/>
          <w:rFonts w:ascii="Futura Lt BT" w:hAnsi="Futura Lt BT" w:cs="Futura Medium"/>
          <w:sz w:val="22"/>
          <w:szCs w:val="22"/>
        </w:rPr>
        <w:t> </w:t>
      </w:r>
    </w:p>
    <w:sectPr w:rsidR="00FC7356" w:rsidRPr="00C55770" w:rsidSect="00060E2E">
      <w:pgSz w:w="12240" w:h="15840"/>
      <w:pgMar w:top="567" w:right="72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28E7" w:usb1="00000000" w:usb2="00000000" w:usb3="00000000" w:csb0="000001F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97E"/>
    <w:multiLevelType w:val="multilevel"/>
    <w:tmpl w:val="CE6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utura Lt BT" w:eastAsia="Times New Roman" w:hAnsi="Futura Lt BT" w:cs="Futura Medium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17CC7"/>
    <w:multiLevelType w:val="multilevel"/>
    <w:tmpl w:val="60C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BE6B53"/>
    <w:multiLevelType w:val="multilevel"/>
    <w:tmpl w:val="1A04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0539047">
    <w:abstractNumId w:val="2"/>
  </w:num>
  <w:num w:numId="2" w16cid:durableId="1815364397">
    <w:abstractNumId w:val="0"/>
  </w:num>
  <w:num w:numId="3" w16cid:durableId="15713034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18DF"/>
    <w:rsid w:val="00015081"/>
    <w:rsid w:val="00016CEA"/>
    <w:rsid w:val="00024CF8"/>
    <w:rsid w:val="00024FA8"/>
    <w:rsid w:val="00026F29"/>
    <w:rsid w:val="0003038E"/>
    <w:rsid w:val="00040610"/>
    <w:rsid w:val="00047F00"/>
    <w:rsid w:val="00051021"/>
    <w:rsid w:val="000515B2"/>
    <w:rsid w:val="0005359E"/>
    <w:rsid w:val="00060E2E"/>
    <w:rsid w:val="000613AE"/>
    <w:rsid w:val="00061833"/>
    <w:rsid w:val="00063D13"/>
    <w:rsid w:val="00065D9B"/>
    <w:rsid w:val="00070BE1"/>
    <w:rsid w:val="00072A00"/>
    <w:rsid w:val="000741BB"/>
    <w:rsid w:val="0008029B"/>
    <w:rsid w:val="00087ADC"/>
    <w:rsid w:val="00087D11"/>
    <w:rsid w:val="00093513"/>
    <w:rsid w:val="000947FF"/>
    <w:rsid w:val="000A5E11"/>
    <w:rsid w:val="000A65C0"/>
    <w:rsid w:val="000B4BAE"/>
    <w:rsid w:val="000C251F"/>
    <w:rsid w:val="000C2701"/>
    <w:rsid w:val="000E0FC8"/>
    <w:rsid w:val="000E16BB"/>
    <w:rsid w:val="000E2570"/>
    <w:rsid w:val="000E3718"/>
    <w:rsid w:val="000E4379"/>
    <w:rsid w:val="001003FF"/>
    <w:rsid w:val="00102511"/>
    <w:rsid w:val="00103253"/>
    <w:rsid w:val="00103979"/>
    <w:rsid w:val="001070F0"/>
    <w:rsid w:val="00107F72"/>
    <w:rsid w:val="00115E33"/>
    <w:rsid w:val="0012646F"/>
    <w:rsid w:val="00126EE3"/>
    <w:rsid w:val="0013116C"/>
    <w:rsid w:val="00136D7A"/>
    <w:rsid w:val="00147AD8"/>
    <w:rsid w:val="00163E8E"/>
    <w:rsid w:val="0017348A"/>
    <w:rsid w:val="001808BB"/>
    <w:rsid w:val="001814EC"/>
    <w:rsid w:val="00182A9C"/>
    <w:rsid w:val="00191355"/>
    <w:rsid w:val="001914DC"/>
    <w:rsid w:val="00192C51"/>
    <w:rsid w:val="00194BD7"/>
    <w:rsid w:val="001A4C06"/>
    <w:rsid w:val="001A4FDD"/>
    <w:rsid w:val="001B583F"/>
    <w:rsid w:val="001C5FA2"/>
    <w:rsid w:val="001F5FC0"/>
    <w:rsid w:val="0020088C"/>
    <w:rsid w:val="00206722"/>
    <w:rsid w:val="00212BCF"/>
    <w:rsid w:val="0022287E"/>
    <w:rsid w:val="002230B1"/>
    <w:rsid w:val="0023009F"/>
    <w:rsid w:val="0023241E"/>
    <w:rsid w:val="00233689"/>
    <w:rsid w:val="00235ACB"/>
    <w:rsid w:val="0023796E"/>
    <w:rsid w:val="002435DF"/>
    <w:rsid w:val="002537B8"/>
    <w:rsid w:val="002603FE"/>
    <w:rsid w:val="002710D7"/>
    <w:rsid w:val="002B0AB2"/>
    <w:rsid w:val="002B417F"/>
    <w:rsid w:val="002B7887"/>
    <w:rsid w:val="002C0FEB"/>
    <w:rsid w:val="002C6F30"/>
    <w:rsid w:val="002D0580"/>
    <w:rsid w:val="002D3941"/>
    <w:rsid w:val="002D6BC5"/>
    <w:rsid w:val="002D78F2"/>
    <w:rsid w:val="002E070E"/>
    <w:rsid w:val="002E1CEF"/>
    <w:rsid w:val="002E3ED4"/>
    <w:rsid w:val="002E523D"/>
    <w:rsid w:val="002E79F3"/>
    <w:rsid w:val="003028F4"/>
    <w:rsid w:val="00303FA3"/>
    <w:rsid w:val="0031018A"/>
    <w:rsid w:val="00315728"/>
    <w:rsid w:val="0031777A"/>
    <w:rsid w:val="0032373F"/>
    <w:rsid w:val="00325DB0"/>
    <w:rsid w:val="00326EB5"/>
    <w:rsid w:val="0035032F"/>
    <w:rsid w:val="00362C6F"/>
    <w:rsid w:val="00374C1A"/>
    <w:rsid w:val="00381A35"/>
    <w:rsid w:val="00382B1F"/>
    <w:rsid w:val="00385E4D"/>
    <w:rsid w:val="003863E1"/>
    <w:rsid w:val="003B23B8"/>
    <w:rsid w:val="003C7C26"/>
    <w:rsid w:val="003D1535"/>
    <w:rsid w:val="003E1E84"/>
    <w:rsid w:val="003E4AA8"/>
    <w:rsid w:val="003E6149"/>
    <w:rsid w:val="00401D61"/>
    <w:rsid w:val="00406BD1"/>
    <w:rsid w:val="0040721A"/>
    <w:rsid w:val="00410618"/>
    <w:rsid w:val="00410B0A"/>
    <w:rsid w:val="00411755"/>
    <w:rsid w:val="004208A2"/>
    <w:rsid w:val="004266FE"/>
    <w:rsid w:val="00427638"/>
    <w:rsid w:val="00427973"/>
    <w:rsid w:val="00440EA7"/>
    <w:rsid w:val="00441F52"/>
    <w:rsid w:val="00442DFD"/>
    <w:rsid w:val="0044402C"/>
    <w:rsid w:val="0044720A"/>
    <w:rsid w:val="004640B5"/>
    <w:rsid w:val="00466895"/>
    <w:rsid w:val="004671D4"/>
    <w:rsid w:val="004751C0"/>
    <w:rsid w:val="00483532"/>
    <w:rsid w:val="00485058"/>
    <w:rsid w:val="00487A3F"/>
    <w:rsid w:val="004A10B2"/>
    <w:rsid w:val="004A4501"/>
    <w:rsid w:val="004A5923"/>
    <w:rsid w:val="004B4F7A"/>
    <w:rsid w:val="004B67B3"/>
    <w:rsid w:val="004B6E54"/>
    <w:rsid w:val="004C3908"/>
    <w:rsid w:val="004C4054"/>
    <w:rsid w:val="004C48C7"/>
    <w:rsid w:val="004D3A97"/>
    <w:rsid w:val="004E1BC2"/>
    <w:rsid w:val="004E2A7D"/>
    <w:rsid w:val="004E4220"/>
    <w:rsid w:val="004E7D7E"/>
    <w:rsid w:val="004F731F"/>
    <w:rsid w:val="00502C1E"/>
    <w:rsid w:val="00507E39"/>
    <w:rsid w:val="00511C5A"/>
    <w:rsid w:val="005141B2"/>
    <w:rsid w:val="005225B3"/>
    <w:rsid w:val="005270A0"/>
    <w:rsid w:val="005272A0"/>
    <w:rsid w:val="00535BCD"/>
    <w:rsid w:val="005377F7"/>
    <w:rsid w:val="00543919"/>
    <w:rsid w:val="00546551"/>
    <w:rsid w:val="00547417"/>
    <w:rsid w:val="005508FA"/>
    <w:rsid w:val="0055509E"/>
    <w:rsid w:val="00567302"/>
    <w:rsid w:val="00567EE3"/>
    <w:rsid w:val="00571808"/>
    <w:rsid w:val="00571864"/>
    <w:rsid w:val="00577A56"/>
    <w:rsid w:val="00583C84"/>
    <w:rsid w:val="00590547"/>
    <w:rsid w:val="00591758"/>
    <w:rsid w:val="005A5891"/>
    <w:rsid w:val="005C3020"/>
    <w:rsid w:val="005C3CC2"/>
    <w:rsid w:val="005D1E79"/>
    <w:rsid w:val="005D2589"/>
    <w:rsid w:val="005F13A4"/>
    <w:rsid w:val="005F279D"/>
    <w:rsid w:val="005F44B8"/>
    <w:rsid w:val="005F46DB"/>
    <w:rsid w:val="00606945"/>
    <w:rsid w:val="0061014D"/>
    <w:rsid w:val="00610C19"/>
    <w:rsid w:val="006166A1"/>
    <w:rsid w:val="00633522"/>
    <w:rsid w:val="006434A8"/>
    <w:rsid w:val="0064714E"/>
    <w:rsid w:val="00652283"/>
    <w:rsid w:val="00652EBF"/>
    <w:rsid w:val="00661E2A"/>
    <w:rsid w:val="00661EAB"/>
    <w:rsid w:val="00670D4B"/>
    <w:rsid w:val="00675A08"/>
    <w:rsid w:val="00677338"/>
    <w:rsid w:val="00684F72"/>
    <w:rsid w:val="006901EE"/>
    <w:rsid w:val="006A2D3F"/>
    <w:rsid w:val="006A38C8"/>
    <w:rsid w:val="006B5132"/>
    <w:rsid w:val="006C0535"/>
    <w:rsid w:val="006D20A6"/>
    <w:rsid w:val="006E0C3F"/>
    <w:rsid w:val="006E70CD"/>
    <w:rsid w:val="006F1DD2"/>
    <w:rsid w:val="00714774"/>
    <w:rsid w:val="00725327"/>
    <w:rsid w:val="00732EFE"/>
    <w:rsid w:val="00742643"/>
    <w:rsid w:val="00744A18"/>
    <w:rsid w:val="00752BB0"/>
    <w:rsid w:val="007602DF"/>
    <w:rsid w:val="007642F9"/>
    <w:rsid w:val="00765EBB"/>
    <w:rsid w:val="0076690A"/>
    <w:rsid w:val="0079304B"/>
    <w:rsid w:val="007934E7"/>
    <w:rsid w:val="0079523F"/>
    <w:rsid w:val="007A62E0"/>
    <w:rsid w:val="007B2757"/>
    <w:rsid w:val="007C1C34"/>
    <w:rsid w:val="007D2477"/>
    <w:rsid w:val="007D677C"/>
    <w:rsid w:val="007D73E2"/>
    <w:rsid w:val="007E1F54"/>
    <w:rsid w:val="007E6B65"/>
    <w:rsid w:val="007F5572"/>
    <w:rsid w:val="007F79E6"/>
    <w:rsid w:val="007F7F8F"/>
    <w:rsid w:val="00810F90"/>
    <w:rsid w:val="00816EBA"/>
    <w:rsid w:val="00825750"/>
    <w:rsid w:val="00831E70"/>
    <w:rsid w:val="008364FC"/>
    <w:rsid w:val="0084310F"/>
    <w:rsid w:val="0085021E"/>
    <w:rsid w:val="00854A30"/>
    <w:rsid w:val="00871CF0"/>
    <w:rsid w:val="0087433B"/>
    <w:rsid w:val="00875369"/>
    <w:rsid w:val="008755E9"/>
    <w:rsid w:val="00876608"/>
    <w:rsid w:val="0088561A"/>
    <w:rsid w:val="008A3A90"/>
    <w:rsid w:val="008A6E14"/>
    <w:rsid w:val="008C18C3"/>
    <w:rsid w:val="008C4204"/>
    <w:rsid w:val="008F3A6B"/>
    <w:rsid w:val="009017A6"/>
    <w:rsid w:val="00903EFD"/>
    <w:rsid w:val="00906C63"/>
    <w:rsid w:val="0092061E"/>
    <w:rsid w:val="00922819"/>
    <w:rsid w:val="0092417D"/>
    <w:rsid w:val="00935854"/>
    <w:rsid w:val="00935A57"/>
    <w:rsid w:val="009451DB"/>
    <w:rsid w:val="00955242"/>
    <w:rsid w:val="00955F72"/>
    <w:rsid w:val="00957941"/>
    <w:rsid w:val="00982C64"/>
    <w:rsid w:val="00983042"/>
    <w:rsid w:val="009A35CC"/>
    <w:rsid w:val="009B27FB"/>
    <w:rsid w:val="009C14A6"/>
    <w:rsid w:val="009D759E"/>
    <w:rsid w:val="009E1B67"/>
    <w:rsid w:val="009E4B8A"/>
    <w:rsid w:val="009E758C"/>
    <w:rsid w:val="009F3FED"/>
    <w:rsid w:val="009F64E6"/>
    <w:rsid w:val="009F75A5"/>
    <w:rsid w:val="009F7C00"/>
    <w:rsid w:val="00A00A6D"/>
    <w:rsid w:val="00A033AF"/>
    <w:rsid w:val="00A11386"/>
    <w:rsid w:val="00A140FF"/>
    <w:rsid w:val="00A23199"/>
    <w:rsid w:val="00A26ACB"/>
    <w:rsid w:val="00A3163A"/>
    <w:rsid w:val="00A318CD"/>
    <w:rsid w:val="00A32B70"/>
    <w:rsid w:val="00A36BF8"/>
    <w:rsid w:val="00A40E0B"/>
    <w:rsid w:val="00A46AE7"/>
    <w:rsid w:val="00A47153"/>
    <w:rsid w:val="00A47846"/>
    <w:rsid w:val="00A50C1C"/>
    <w:rsid w:val="00A57ACB"/>
    <w:rsid w:val="00A62696"/>
    <w:rsid w:val="00A720F3"/>
    <w:rsid w:val="00A730CF"/>
    <w:rsid w:val="00A7718E"/>
    <w:rsid w:val="00A81DEA"/>
    <w:rsid w:val="00A83E4A"/>
    <w:rsid w:val="00A97A92"/>
    <w:rsid w:val="00AB0CB2"/>
    <w:rsid w:val="00AB272F"/>
    <w:rsid w:val="00AB6D6A"/>
    <w:rsid w:val="00AB6DC4"/>
    <w:rsid w:val="00AB76FA"/>
    <w:rsid w:val="00AB7702"/>
    <w:rsid w:val="00AC560D"/>
    <w:rsid w:val="00AD4D19"/>
    <w:rsid w:val="00AE0D75"/>
    <w:rsid w:val="00AE1B2E"/>
    <w:rsid w:val="00AE1EE9"/>
    <w:rsid w:val="00AE3451"/>
    <w:rsid w:val="00AE7780"/>
    <w:rsid w:val="00AF24FF"/>
    <w:rsid w:val="00AF251E"/>
    <w:rsid w:val="00AF534A"/>
    <w:rsid w:val="00B001AD"/>
    <w:rsid w:val="00B00432"/>
    <w:rsid w:val="00B063D4"/>
    <w:rsid w:val="00B0645A"/>
    <w:rsid w:val="00B06AB2"/>
    <w:rsid w:val="00B42F34"/>
    <w:rsid w:val="00B54214"/>
    <w:rsid w:val="00B5525F"/>
    <w:rsid w:val="00B558DD"/>
    <w:rsid w:val="00B72C52"/>
    <w:rsid w:val="00B76672"/>
    <w:rsid w:val="00B93367"/>
    <w:rsid w:val="00B94D32"/>
    <w:rsid w:val="00B9718C"/>
    <w:rsid w:val="00BA0161"/>
    <w:rsid w:val="00BB5B7C"/>
    <w:rsid w:val="00BD2A01"/>
    <w:rsid w:val="00BE78B4"/>
    <w:rsid w:val="00BF03D6"/>
    <w:rsid w:val="00BF03F5"/>
    <w:rsid w:val="00BF16F6"/>
    <w:rsid w:val="00BF2EB7"/>
    <w:rsid w:val="00BF76AE"/>
    <w:rsid w:val="00C032E2"/>
    <w:rsid w:val="00C0363A"/>
    <w:rsid w:val="00C10F74"/>
    <w:rsid w:val="00C12665"/>
    <w:rsid w:val="00C16194"/>
    <w:rsid w:val="00C21F85"/>
    <w:rsid w:val="00C25C79"/>
    <w:rsid w:val="00C3157F"/>
    <w:rsid w:val="00C3246E"/>
    <w:rsid w:val="00C34F6E"/>
    <w:rsid w:val="00C403E1"/>
    <w:rsid w:val="00C45AE0"/>
    <w:rsid w:val="00C54D84"/>
    <w:rsid w:val="00C54DD8"/>
    <w:rsid w:val="00C55770"/>
    <w:rsid w:val="00C55E1B"/>
    <w:rsid w:val="00C572C4"/>
    <w:rsid w:val="00C61E3A"/>
    <w:rsid w:val="00C64E16"/>
    <w:rsid w:val="00C83321"/>
    <w:rsid w:val="00C9537F"/>
    <w:rsid w:val="00C9688C"/>
    <w:rsid w:val="00CA4A76"/>
    <w:rsid w:val="00CB43F8"/>
    <w:rsid w:val="00CB567E"/>
    <w:rsid w:val="00CC55B5"/>
    <w:rsid w:val="00CD09A2"/>
    <w:rsid w:val="00CF1F75"/>
    <w:rsid w:val="00D009BB"/>
    <w:rsid w:val="00D0266A"/>
    <w:rsid w:val="00D11E55"/>
    <w:rsid w:val="00D15879"/>
    <w:rsid w:val="00D16937"/>
    <w:rsid w:val="00D16C3C"/>
    <w:rsid w:val="00D20D3C"/>
    <w:rsid w:val="00D20DE5"/>
    <w:rsid w:val="00D3199D"/>
    <w:rsid w:val="00D324C2"/>
    <w:rsid w:val="00D37A0A"/>
    <w:rsid w:val="00D419AC"/>
    <w:rsid w:val="00D533AA"/>
    <w:rsid w:val="00D56450"/>
    <w:rsid w:val="00D709B4"/>
    <w:rsid w:val="00D717C7"/>
    <w:rsid w:val="00D828B6"/>
    <w:rsid w:val="00D86B28"/>
    <w:rsid w:val="00D94E03"/>
    <w:rsid w:val="00DA487F"/>
    <w:rsid w:val="00DA58CA"/>
    <w:rsid w:val="00DB7427"/>
    <w:rsid w:val="00DC2BFF"/>
    <w:rsid w:val="00DC7310"/>
    <w:rsid w:val="00DE1154"/>
    <w:rsid w:val="00DF08FB"/>
    <w:rsid w:val="00DF34F5"/>
    <w:rsid w:val="00DF38A4"/>
    <w:rsid w:val="00DF3FAE"/>
    <w:rsid w:val="00E02D37"/>
    <w:rsid w:val="00E21D6D"/>
    <w:rsid w:val="00E318E6"/>
    <w:rsid w:val="00E4667E"/>
    <w:rsid w:val="00E4731E"/>
    <w:rsid w:val="00E555B2"/>
    <w:rsid w:val="00E56FA3"/>
    <w:rsid w:val="00E735A9"/>
    <w:rsid w:val="00E74435"/>
    <w:rsid w:val="00E77C2E"/>
    <w:rsid w:val="00E8086F"/>
    <w:rsid w:val="00E80E10"/>
    <w:rsid w:val="00E87C95"/>
    <w:rsid w:val="00E9147D"/>
    <w:rsid w:val="00E9348E"/>
    <w:rsid w:val="00EA0784"/>
    <w:rsid w:val="00EA3165"/>
    <w:rsid w:val="00EB0CF7"/>
    <w:rsid w:val="00ED0B3E"/>
    <w:rsid w:val="00ED18F4"/>
    <w:rsid w:val="00ED2526"/>
    <w:rsid w:val="00EE4998"/>
    <w:rsid w:val="00EE750E"/>
    <w:rsid w:val="00EF5BA6"/>
    <w:rsid w:val="00EF6174"/>
    <w:rsid w:val="00F0206B"/>
    <w:rsid w:val="00F041D6"/>
    <w:rsid w:val="00F0759E"/>
    <w:rsid w:val="00F131DB"/>
    <w:rsid w:val="00F231A9"/>
    <w:rsid w:val="00F24061"/>
    <w:rsid w:val="00F358A3"/>
    <w:rsid w:val="00F44496"/>
    <w:rsid w:val="00F47BB8"/>
    <w:rsid w:val="00F55B40"/>
    <w:rsid w:val="00F61379"/>
    <w:rsid w:val="00F647BB"/>
    <w:rsid w:val="00F65BEA"/>
    <w:rsid w:val="00F70EF4"/>
    <w:rsid w:val="00F73E2D"/>
    <w:rsid w:val="00F85785"/>
    <w:rsid w:val="00F878E4"/>
    <w:rsid w:val="00F966C9"/>
    <w:rsid w:val="00F97D44"/>
    <w:rsid w:val="00FA28D9"/>
    <w:rsid w:val="00FA7C07"/>
    <w:rsid w:val="00FB0E65"/>
    <w:rsid w:val="00FC1BD0"/>
    <w:rsid w:val="00FC2DAC"/>
    <w:rsid w:val="00FC7356"/>
    <w:rsid w:val="00FE19F6"/>
    <w:rsid w:val="00FE3283"/>
    <w:rsid w:val="00FE45F1"/>
    <w:rsid w:val="00FE7BB2"/>
    <w:rsid w:val="00FF0625"/>
    <w:rsid w:val="00FF1399"/>
    <w:rsid w:val="00FF202C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418F4689-4C38-4817-8A4C-D9D065A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EF5BA6"/>
  </w:style>
  <w:style w:type="paragraph" w:styleId="ListParagraph">
    <w:name w:val="List Paragraph"/>
    <w:basedOn w:val="Normal"/>
    <w:uiPriority w:val="34"/>
    <w:qFormat/>
    <w:rsid w:val="001814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DefaultParagraphFont"/>
    <w:rsid w:val="00AE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8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9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3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7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4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7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1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6" ma:contentTypeDescription="Create a new document." ma:contentTypeScope="" ma:versionID="e275ad281d90c41f0d57114d82ca8cb4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2b8ad49721385d8f7ec20b9c701a84ac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4b7ff0-567b-424f-af11-2c2e1906c344}" ma:internalName="TaxCatchAll" ma:showField="CatchAllData" ma:web="83dd9637-2711-4c97-99fc-edb1a62ab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0b9a4-d2f3-4b7e-96ee-6fe299bc7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d9637-2711-4c97-99fc-edb1a62ab9ba" xsi:nil="true"/>
    <lcf76f155ced4ddcb4097134ff3c332f xmlns="a32b2a11-f182-4831-8d43-004be1afb9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D7BA1-036D-42B1-B280-846950528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1FBEA-FE27-4820-9D94-2E7BB7003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B6DF6-FDC7-41B5-B786-6CA63131FE1F}">
  <ds:schemaRefs>
    <ds:schemaRef ds:uri="http://schemas.microsoft.com/office/2006/metadata/properties"/>
    <ds:schemaRef ds:uri="http://schemas.microsoft.com/office/infopath/2007/PartnerControls"/>
    <ds:schemaRef ds:uri="83dd9637-2711-4c97-99fc-edb1a62ab9ba"/>
    <ds:schemaRef ds:uri="a32b2a11-f182-4831-8d43-004be1afb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Rachel Newby</cp:lastModifiedBy>
  <cp:revision>5</cp:revision>
  <cp:lastPrinted>2022-05-13T19:54:00Z</cp:lastPrinted>
  <dcterms:created xsi:type="dcterms:W3CDTF">2022-05-13T19:55:00Z</dcterms:created>
  <dcterms:modified xsi:type="dcterms:W3CDTF">2022-05-13T19:57:00Z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  <property fmtid="{D5CDD505-2E9C-101B-9397-08002B2CF9AE}" pid="3" name="MediaServiceImageTags">
    <vt:lpwstr/>
  </property>
</Properties>
</file>