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504D" w14:textId="77777777" w:rsidR="00653C83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>
        <w:rPr>
          <w:rFonts w:ascii="Futura Lt BT" w:eastAsia="Times New Roman" w:hAnsi="Futura Lt BT" w:cs="Times New Roman"/>
          <w:color w:val="000000"/>
          <w:kern w:val="28"/>
          <w14:cntxtAlts/>
        </w:rPr>
        <w:t>#13 – Civil War</w:t>
      </w:r>
    </w:p>
    <w:p w14:paraId="1BF64AC1" w14:textId="77777777" w:rsidR="00653C83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>
        <w:rPr>
          <w:rFonts w:ascii="Futura Lt BT" w:eastAsia="Times New Roman" w:hAnsi="Futura Lt BT" w:cs="Times New Roman"/>
          <w:color w:val="000000"/>
          <w:kern w:val="28"/>
          <w14:cntxtAlts/>
        </w:rPr>
        <w:t xml:space="preserve">James 4:1-3  </w:t>
      </w:r>
      <w:r>
        <w:rPr>
          <w:rFonts w:ascii="Futura Lt BT" w:hAnsi="Futura Lt BT"/>
        </w:rPr>
        <w:br/>
        <w:t>Pastor Jeremy Hart</w:t>
      </w:r>
    </w:p>
    <w:p w14:paraId="529E8B1B" w14:textId="77777777" w:rsidR="00653C83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February 3, 2019</w:t>
      </w:r>
    </w:p>
    <w:p w14:paraId="274B5F1B" w14:textId="2373335B" w:rsidR="00653C83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42B002" wp14:editId="41D1A9F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B613" id="Straight Connector 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KTomHu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1CFF438F" w14:textId="77777777" w:rsidR="001350CF" w:rsidRDefault="001350CF" w:rsidP="001350CF">
      <w:pPr>
        <w:widowControl w:val="0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Introduction and Context</w:t>
      </w:r>
    </w:p>
    <w:p w14:paraId="3D5FDE5D" w14:textId="51E9075E" w:rsidR="001350CF" w:rsidRDefault="001350CF" w:rsidP="001350CF">
      <w:pPr>
        <w:widowControl w:val="0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  </w:t>
      </w:r>
    </w:p>
    <w:p w14:paraId="083CEF27" w14:textId="0B10B4EB" w:rsidR="001350CF" w:rsidRDefault="001350CF" w:rsidP="001350CF">
      <w:pPr>
        <w:widowControl w:val="0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  </w:t>
      </w:r>
    </w:p>
    <w:p w14:paraId="24AF5E45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Two ways to ________ at community</w:t>
      </w:r>
    </w:p>
    <w:p w14:paraId="76C05242" w14:textId="77777777" w:rsidR="001350CF" w:rsidRDefault="001350CF" w:rsidP="001350CF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1.</w:t>
      </w:r>
      <w:r>
        <w:t> </w:t>
      </w:r>
      <w:r>
        <w:rPr>
          <w:rFonts w:ascii="Futura Lt BT" w:hAnsi="Futura Lt BT"/>
        </w:rPr>
        <w:t> </w:t>
      </w:r>
    </w:p>
    <w:p w14:paraId="4B209BF9" w14:textId="77777777" w:rsidR="001350CF" w:rsidRDefault="001350CF" w:rsidP="001350CF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2.</w:t>
      </w:r>
      <w:r>
        <w:t> </w:t>
      </w:r>
      <w:r>
        <w:rPr>
          <w:rFonts w:ascii="Futura Lt BT" w:hAnsi="Futura Lt BT"/>
        </w:rPr>
        <w:t> </w:t>
      </w:r>
    </w:p>
    <w:p w14:paraId="3D0C6BCF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C5E7139" w14:textId="4A67746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7E2A9595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What ______________ quarrels and fights?</w:t>
      </w:r>
    </w:p>
    <w:p w14:paraId="42B97B53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E8064BC" w14:textId="3AC76C5F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2EA56860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AA1E9D1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What do they __________________?</w:t>
      </w:r>
    </w:p>
    <w:p w14:paraId="5093C094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5D6D262" w14:textId="68231E8A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5D51C3A1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4CAE303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What’s the ______________?</w:t>
      </w:r>
    </w:p>
    <w:p w14:paraId="1673B6AB" w14:textId="77777777" w:rsidR="001350CF" w:rsidRDefault="001350CF" w:rsidP="001350CF">
      <w:pPr>
        <w:widowControl w:val="0"/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 </w:t>
      </w:r>
    </w:p>
    <w:p w14:paraId="70338A05" w14:textId="77777777" w:rsidR="001350CF" w:rsidRDefault="001350CF" w:rsidP="001350CF">
      <w:pPr>
        <w:widowControl w:val="0"/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 </w:t>
      </w:r>
    </w:p>
    <w:p w14:paraId="14E88B5D" w14:textId="56993132" w:rsidR="001350CF" w:rsidRDefault="001350CF" w:rsidP="001350CF">
      <w:pPr>
        <w:widowControl w:val="0"/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  </w:t>
      </w:r>
    </w:p>
    <w:p w14:paraId="38371DB1" w14:textId="77777777" w:rsidR="001350CF" w:rsidRDefault="001350CF" w:rsidP="001350CF">
      <w:pPr>
        <w:widowControl w:val="0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Big Idea:</w:t>
      </w:r>
      <w:r>
        <w:rPr>
          <w:rFonts w:ascii="Futura Lt BT" w:hAnsi="Futura Lt BT"/>
          <w:bCs/>
        </w:rPr>
        <w:t xml:space="preserve"> </w:t>
      </w:r>
    </w:p>
    <w:p w14:paraId="357ADDE7" w14:textId="77777777" w:rsidR="001350CF" w:rsidRDefault="001350CF" w:rsidP="001350CF">
      <w:pPr>
        <w:widowControl w:val="0"/>
        <w:rPr>
          <w:rFonts w:ascii="Times New Roman" w:hAnsi="Times New Roman"/>
        </w:rPr>
      </w:pPr>
      <w:r>
        <w:t> </w:t>
      </w:r>
    </w:p>
    <w:p w14:paraId="3D56B39C" w14:textId="4470E5BD" w:rsidR="00653C83" w:rsidRDefault="00653C83" w:rsidP="001350CF">
      <w:pPr>
        <w:widowControl w:val="0"/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  <w:r w:rsidRPr="005D323B">
        <w:rPr>
          <w:rFonts w:ascii="Futura Lt BT" w:hAnsi="Futura Lt BT"/>
        </w:rPr>
        <w:t> </w:t>
      </w:r>
    </w:p>
    <w:p w14:paraId="42353107" w14:textId="77777777" w:rsidR="00653C83" w:rsidRDefault="00653C83" w:rsidP="00653C83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0DA6ACB7" w14:textId="77777777" w:rsidR="00653C83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For the week of February 3, 2019</w:t>
      </w:r>
    </w:p>
    <w:p w14:paraId="4E3CB3C8" w14:textId="77777777" w:rsidR="00653C83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2125E16B" w14:textId="6AA324FF" w:rsidR="00FE5D93" w:rsidRDefault="00FE5D93" w:rsidP="00FE5D93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Prepare for your Growth Group discussion by taking some time (about 20-30 minutes) to go through the following Growth Group Questions (G2Qs) and be ready to share your thoughts and answers with your group. </w:t>
      </w:r>
      <w:r>
        <w:rPr>
          <w:rFonts w:ascii="Futura Lt BT" w:hAnsi="Futura Lt BT" w:cs="Futura Lt BT"/>
        </w:rPr>
        <w:t>Have a great time growing in your relationship with the Lord and with others!</w:t>
      </w:r>
    </w:p>
    <w:p w14:paraId="22D16A78" w14:textId="7579CA13" w:rsidR="00653C83" w:rsidRDefault="00FE5D93" w:rsidP="00FE5D93">
      <w:pPr>
        <w:widowControl w:val="0"/>
        <w:rPr>
          <w:rFonts w:ascii="Futura Lt BT" w:hAnsi="Futura Lt BT" w:cs="Futura Lt BT"/>
        </w:rPr>
      </w:pPr>
      <w:r>
        <w:t> </w:t>
      </w:r>
      <w:r w:rsidR="00653C83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767131F" wp14:editId="7BC14C3C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905500" cy="45720"/>
                <wp:effectExtent l="0" t="0" r="19050" b="304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6A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2.35pt;width:465pt;height:3.6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">
                <v:shadow color="#ccc"/>
                <w10:wrap anchorx="margin"/>
              </v:shape>
            </w:pict>
          </mc:Fallback>
        </mc:AlternateContent>
      </w:r>
    </w:p>
    <w:p w14:paraId="56EE4FDD" w14:textId="77777777" w:rsidR="00653C83" w:rsidRDefault="00653C83" w:rsidP="00653C83">
      <w:pPr>
        <w:widowControl w:val="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0F7ABC10" w14:textId="7682EC99" w:rsidR="00653C83" w:rsidRDefault="007D0DAD" w:rsidP="00653C83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With whom did you quarrel with the most while growing up?</w:t>
      </w:r>
    </w:p>
    <w:p w14:paraId="728D5F11" w14:textId="77777777" w:rsidR="00653C83" w:rsidRDefault="00653C83" w:rsidP="00653C83">
      <w:pPr>
        <w:pStyle w:val="ListParagraph"/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C91A481" w14:textId="77777777" w:rsidR="00501265" w:rsidRPr="001C3DCF" w:rsidRDefault="00501265" w:rsidP="00501265">
      <w:pPr>
        <w:pStyle w:val="ListParagraph"/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304F51E" w14:textId="77777777" w:rsidR="0095491A" w:rsidRPr="001C3DCF" w:rsidRDefault="0095491A" w:rsidP="0095491A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1AD8C19" w14:textId="21F569D2" w:rsidR="00910C12" w:rsidRPr="001C3DCF" w:rsidRDefault="007D0DAD" w:rsidP="00A331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Do you have an “</w:t>
      </w:r>
      <w:r w:rsidR="008508F6">
        <w:rPr>
          <w:rFonts w:ascii="Futura Lt BT" w:eastAsia="Times New Roman" w:hAnsi="Futura Lt BT" w:cs="Futura Lt BT"/>
          <w:color w:val="000000"/>
          <w:kern w:val="28"/>
          <w14:cntxtAlts/>
        </w:rPr>
        <w:t>e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xecutive </w:t>
      </w:r>
      <w:r w:rsidR="008508F6">
        <w:rPr>
          <w:rFonts w:ascii="Futura Lt BT" w:eastAsia="Times New Roman" w:hAnsi="Futura Lt BT" w:cs="Futura Lt BT"/>
          <w:color w:val="000000"/>
          <w:kern w:val="28"/>
          <w14:cntxtAlts/>
        </w:rPr>
        <w:t>d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ecision” story?</w:t>
      </w:r>
    </w:p>
    <w:p w14:paraId="217B484B" w14:textId="1B007073" w:rsidR="00910C12" w:rsidRDefault="00910C12" w:rsidP="00910C12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AE6A5FE" w14:textId="696EAA09" w:rsidR="00A331F7" w:rsidRDefault="00A331F7" w:rsidP="00910C12">
      <w:pPr>
        <w:widowControl w:val="0"/>
        <w:spacing w:after="0" w:line="240" w:lineRule="auto"/>
        <w:rPr>
          <w:rFonts w:ascii="Calibri" w:eastAsia="Times New Roman" w:hAnsi="Calibri" w:cs="Calibri"/>
        </w:rPr>
      </w:pPr>
    </w:p>
    <w:p w14:paraId="557E0119" w14:textId="77777777" w:rsidR="007D0DAD" w:rsidRPr="001C3DCF" w:rsidRDefault="007D0DAD" w:rsidP="00910C12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73985F8" w14:textId="77BE2979" w:rsidR="00B72B3C" w:rsidRPr="001C3DCF" w:rsidRDefault="00B72B3C" w:rsidP="00B72B3C">
      <w:pPr>
        <w:widowControl w:val="0"/>
        <w:spacing w:after="0" w:line="240" w:lineRule="auto"/>
        <w:ind w:left="356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3D26CE8" w14:textId="4E4AB9AF" w:rsidR="00B72B3C" w:rsidRPr="001C3DCF" w:rsidRDefault="00B72B3C" w:rsidP="00B72B3C">
      <w:pPr>
        <w:widowControl w:val="0"/>
        <w:spacing w:after="0" w:line="240" w:lineRule="auto"/>
        <w:ind w:left="356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23C249FD" w:rsidR="00B72B3C" w:rsidRPr="001C3DCF" w:rsidRDefault="003D03CE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1C3DCF">
        <w:rPr>
          <w:rFonts w:ascii="Futura Lt BT" w:hAnsi="Futura Lt BT" w:cs="Futura Lt BT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BF3211" wp14:editId="6F9D397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0" cy="45085"/>
                <wp:effectExtent l="0" t="0" r="19050" b="311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75BB" id="AutoShape 20" o:spid="_x0000_s1026" type="#_x0000_t32" style="position:absolute;margin-left:0;margin-top:.65pt;width:465pt;height:3.5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  <w:r w:rsidR="00B72B3C" w:rsidRPr="001C3DCF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3CB2E37A" w14:textId="13BCB690" w:rsidR="00B72B3C" w:rsidRPr="001C3DCF" w:rsidRDefault="003D03CE" w:rsidP="00B72B3C">
      <w:pPr>
        <w:widowControl w:val="0"/>
        <w:tabs>
          <w:tab w:val="left" w:pos="-31680"/>
        </w:tabs>
        <w:spacing w:after="140" w:line="240" w:lineRule="auto"/>
        <w:ind w:left="360" w:hanging="36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1C3DCF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DIGG</w:t>
      </w:r>
      <w:r w:rsidR="00B72B3C" w:rsidRPr="001C3DCF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ING DEEPER</w:t>
      </w:r>
    </w:p>
    <w:p w14:paraId="35CD91F8" w14:textId="5EE972C8" w:rsidR="00B72B3C" w:rsidRPr="001C3DCF" w:rsidRDefault="00B72B3C" w:rsidP="00A331F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1C3DCF">
        <w:rPr>
          <w:rFonts w:ascii="Futura Lt BT" w:eastAsia="Times New Roman" w:hAnsi="Futura Lt BT" w:cs="Futura Lt BT"/>
          <w:color w:val="000000"/>
          <w:kern w:val="28"/>
          <w14:cntxtAlts/>
        </w:rPr>
        <w:t>Looking back at your sermon notes, was there anything that particularly caught your attention, was new, challenging</w:t>
      </w:r>
      <w:r w:rsidR="008508F6">
        <w:rPr>
          <w:rFonts w:ascii="Futura Lt BT" w:eastAsia="Times New Roman" w:hAnsi="Futura Lt BT" w:cs="Futura Lt BT"/>
          <w:color w:val="000000"/>
          <w:kern w:val="28"/>
          <w14:cntxtAlts/>
        </w:rPr>
        <w:t>,</w:t>
      </w:r>
      <w:r w:rsidRPr="001C3DCF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or confusing to you? </w:t>
      </w:r>
    </w:p>
    <w:p w14:paraId="19087D0A" w14:textId="77777777" w:rsidR="00474CCB" w:rsidRDefault="00474CCB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5648A2BB" w14:textId="27E50BF5" w:rsidR="003831FB" w:rsidRDefault="003831FB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3831FB">
        <w:rPr>
          <w:rFonts w:ascii="Calibri" w:eastAsia="Times New Roman" w:hAnsi="Calibri" w:cs="Calibri"/>
        </w:rPr>
        <w:t>  </w:t>
      </w:r>
    </w:p>
    <w:p w14:paraId="56138E82" w14:textId="474F02BE" w:rsidR="00F7318E" w:rsidRDefault="00F7318E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3D2913FB" w14:textId="77777777" w:rsidR="00F7318E" w:rsidRPr="00264829" w:rsidRDefault="00F7318E" w:rsidP="003831FB">
      <w:pPr>
        <w:spacing w:after="0" w:line="240" w:lineRule="auto"/>
        <w:ind w:left="108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B87ECDE" w14:textId="292A1E22" w:rsidR="00C23D14" w:rsidRPr="00264829" w:rsidRDefault="00217FF6" w:rsidP="00387CEC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React to what we heard in the ser</w:t>
      </w:r>
      <w:r w:rsidR="00264829" w:rsidRPr="00264829">
        <w:rPr>
          <w:rFonts w:ascii="Futura Lt BT" w:eastAsia="Times New Roman" w:hAnsi="Futura Lt BT" w:cs="Futura Lt BT"/>
          <w:color w:val="000000"/>
          <w:kern w:val="28"/>
          <w14:cntxtAlts/>
        </w:rPr>
        <w:t>mon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:</w:t>
      </w:r>
      <w:r w:rsidR="00264829" w:rsidRPr="00264829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</w:t>
      </w:r>
      <w:r w:rsidR="00E317A0">
        <w:rPr>
          <w:rFonts w:ascii="Futura Lt BT" w:eastAsia="Times New Roman" w:hAnsi="Futura Lt BT" w:cs="Futura Lt BT"/>
          <w:color w:val="000000"/>
          <w:kern w:val="28"/>
          <w14:cntxtAlts/>
        </w:rPr>
        <w:t>“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W</w:t>
      </w:r>
      <w:r w:rsidR="00264829" w:rsidRPr="00264829">
        <w:rPr>
          <w:rFonts w:ascii="Futura Lt BT" w:eastAsia="Times New Roman" w:hAnsi="Futura Lt BT" w:cs="Futura Lt BT"/>
          <w:color w:val="000000"/>
          <w:kern w:val="28"/>
          <w14:cntxtAlts/>
        </w:rPr>
        <w:t>e each have a civil war raging in</w:t>
      </w:r>
      <w:r w:rsidR="00264829" w:rsidRPr="00217FF6">
        <w:rPr>
          <w:rFonts w:ascii="Futura Lt BT" w:eastAsia="Times New Roman" w:hAnsi="Futura Lt BT" w:cs="Futura Lt BT"/>
          <w:color w:val="000000"/>
          <w:kern w:val="28"/>
          <w14:cntxtAlts/>
        </w:rPr>
        <w:t>side of us, and when we seek our pleasures, our comfort, our convenience, at the cost of others,</w:t>
      </w:r>
      <w:r w:rsidR="00264829" w:rsidRPr="00264829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the result is a civil war among us</w:t>
      </w:r>
      <w:r w:rsidR="00264829">
        <w:rPr>
          <w:rFonts w:ascii="Futura Lt BT" w:eastAsia="Times New Roman" w:hAnsi="Futura Lt BT" w:cs="Futura Lt BT"/>
          <w:color w:val="000000"/>
          <w:kern w:val="28"/>
          <w14:cntxtAlts/>
        </w:rPr>
        <w:t>.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”</w:t>
      </w:r>
    </w:p>
    <w:p w14:paraId="29843C2B" w14:textId="77777777" w:rsidR="00474CCB" w:rsidRDefault="00474CCB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113612F2" w14:textId="76EE2812" w:rsidR="003831FB" w:rsidRDefault="003831FB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3831FB">
        <w:rPr>
          <w:rFonts w:ascii="Calibri" w:eastAsia="Times New Roman" w:hAnsi="Calibri" w:cs="Calibri"/>
        </w:rPr>
        <w:t> </w:t>
      </w:r>
    </w:p>
    <w:p w14:paraId="7F931B01" w14:textId="17787BF1" w:rsidR="00F7318E" w:rsidRDefault="00F7318E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04379084" w14:textId="77777777" w:rsidR="00474CCB" w:rsidRDefault="00474CCB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4AD4A641" w14:textId="77777777" w:rsidR="00F7318E" w:rsidRPr="003831FB" w:rsidRDefault="00F7318E" w:rsidP="003831FB">
      <w:pPr>
        <w:spacing w:after="0" w:line="240" w:lineRule="auto"/>
        <w:ind w:left="1080"/>
        <w:rPr>
          <w:rFonts w:ascii="Calibri" w:eastAsia="Times New Roman" w:hAnsi="Calibri" w:cs="Calibri"/>
        </w:rPr>
      </w:pPr>
    </w:p>
    <w:p w14:paraId="628192D9" w14:textId="614720A0" w:rsidR="003831FB" w:rsidRDefault="00E317A0" w:rsidP="00A331F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How have you seen “my life for me” and “my life for you” played out in your relationships?</w:t>
      </w:r>
    </w:p>
    <w:p w14:paraId="4433523B" w14:textId="77777777" w:rsidR="00474CCB" w:rsidRDefault="00474CCB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00A19E69" w14:textId="617798F1" w:rsidR="00A331F7" w:rsidRDefault="003831FB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3831FB">
        <w:rPr>
          <w:rFonts w:ascii="Calibri" w:eastAsia="Times New Roman" w:hAnsi="Calibri" w:cs="Calibri"/>
        </w:rPr>
        <w:t> </w:t>
      </w:r>
    </w:p>
    <w:p w14:paraId="65139264" w14:textId="3AE3EA6F" w:rsidR="00F7318E" w:rsidRDefault="00F7318E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54A57193" w14:textId="53401215" w:rsidR="00F7318E" w:rsidRDefault="00F7318E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5C0283EC" w14:textId="678BDBD5" w:rsidR="00474CCB" w:rsidRDefault="00474CCB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7B7D782E" w14:textId="77777777" w:rsidR="00474CCB" w:rsidRPr="003831FB" w:rsidRDefault="00474CCB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49BC2A8F" w14:textId="3412CDE3" w:rsidR="00E317A0" w:rsidRDefault="00E317A0" w:rsidP="00E317A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“My life for you” is only possible when we walk by the Spirit and abide in Christ. Read John 15:4-</w:t>
      </w:r>
      <w:r w:rsidR="00217FF6">
        <w:rPr>
          <w:rFonts w:ascii="Futura Lt BT" w:eastAsia="Times New Roman" w:hAnsi="Futura Lt BT" w:cs="Futura Lt BT"/>
          <w:color w:val="000000"/>
          <w:kern w:val="28"/>
          <w14:cntxtAlts/>
        </w:rPr>
        <w:t>13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and Galatians 5:13-17. What sticks out to you in these passages?</w:t>
      </w:r>
    </w:p>
    <w:p w14:paraId="57CC4A02" w14:textId="77777777" w:rsidR="00474CCB" w:rsidRPr="00474CCB" w:rsidRDefault="00474CCB" w:rsidP="00474CCB">
      <w:pPr>
        <w:widowControl w:val="0"/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F0A2039" w14:textId="1282E05C" w:rsidR="00F7318E" w:rsidRDefault="00F7318E" w:rsidP="00E317A0">
      <w:pPr>
        <w:pStyle w:val="ListParagraph"/>
        <w:widowControl w:val="0"/>
        <w:tabs>
          <w:tab w:val="left" w:pos="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1E5DEFF" w14:textId="77777777" w:rsidR="00F7318E" w:rsidRDefault="00F7318E" w:rsidP="00E317A0">
      <w:pPr>
        <w:pStyle w:val="ListParagraph"/>
        <w:widowControl w:val="0"/>
        <w:tabs>
          <w:tab w:val="left" w:pos="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55113C8" w14:textId="582E3BF2" w:rsidR="003831FB" w:rsidRPr="00E317A0" w:rsidRDefault="00E317A0" w:rsidP="00E317A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317A0">
        <w:rPr>
          <w:rFonts w:ascii="Futura Lt BT" w:eastAsia="Times New Roman" w:hAnsi="Futura Lt BT" w:cs="Futura Lt BT"/>
          <w:color w:val="000000"/>
          <w:kern w:val="28"/>
          <w14:cntxtAlts/>
        </w:rPr>
        <w:t>What specific habits, practices,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and</w:t>
      </w:r>
      <w:r w:rsidRPr="00E317A0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disciplines </w:t>
      </w:r>
      <w:r w:rsidR="005B7A2B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have </w:t>
      </w:r>
      <w:r w:rsidRPr="00E317A0">
        <w:rPr>
          <w:rFonts w:ascii="Futura Lt BT" w:eastAsia="Times New Roman" w:hAnsi="Futura Lt BT" w:cs="Futura Lt BT"/>
          <w:color w:val="000000"/>
          <w:kern w:val="28"/>
          <w14:cntxtAlts/>
        </w:rPr>
        <w:t>help</w:t>
      </w:r>
      <w:r w:rsidR="005B7A2B">
        <w:rPr>
          <w:rFonts w:ascii="Futura Lt BT" w:eastAsia="Times New Roman" w:hAnsi="Futura Lt BT" w:cs="Futura Lt BT"/>
          <w:color w:val="000000"/>
          <w:kern w:val="28"/>
          <w14:cntxtAlts/>
        </w:rPr>
        <w:t>ed</w:t>
      </w:r>
      <w:r w:rsidRPr="00E317A0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you to walk by the Spirit and abide in Christ?</w:t>
      </w:r>
    </w:p>
    <w:p w14:paraId="6CC4E98F" w14:textId="42B1D7E8" w:rsidR="003831FB" w:rsidRDefault="003831FB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3831FB">
        <w:rPr>
          <w:rFonts w:ascii="Calibri" w:eastAsia="Times New Roman" w:hAnsi="Calibri" w:cs="Calibri"/>
        </w:rPr>
        <w:t> </w:t>
      </w:r>
    </w:p>
    <w:p w14:paraId="3BB4B9A5" w14:textId="1F42CB08" w:rsidR="00C23D14" w:rsidRDefault="00C23D14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6073AE72" w14:textId="77777777" w:rsidR="00C23D14" w:rsidRDefault="00C23D14" w:rsidP="003831F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59BC3EBF" w14:textId="77777777" w:rsidR="0066588E" w:rsidRPr="001C3DCF" w:rsidRDefault="0066588E" w:rsidP="003D03CE">
      <w:pPr>
        <w:widowControl w:val="0"/>
        <w:spacing w:after="0" w:line="240" w:lineRule="auto"/>
        <w:ind w:firstLine="356"/>
        <w:rPr>
          <w:rFonts w:ascii="Futura Lt BT" w:eastAsia="Times New Roman" w:hAnsi="Futura Lt BT" w:cs="Futura Lt BT"/>
          <w:bCs/>
          <w:color w:val="C00000"/>
          <w:kern w:val="28"/>
          <w14:cntxtAlts/>
        </w:rPr>
      </w:pPr>
    </w:p>
    <w:p w14:paraId="0778B9F4" w14:textId="77777777" w:rsidR="00B72B3C" w:rsidRPr="001C3DCF" w:rsidRDefault="00B72B3C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1C3DCF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0C6F8EF" w14:textId="33377FEE" w:rsidR="004814E9" w:rsidRPr="001C3DCF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1C3DCF">
        <w:rPr>
          <w:rFonts w:cs="Futura Lt BT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333AA25" wp14:editId="247E09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05500" cy="45719"/>
                <wp:effectExtent l="0" t="0" r="19050" b="311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E6B6" id="AutoShape 20" o:spid="_x0000_s1026" type="#_x0000_t32" style="position:absolute;margin-left:0;margin-top:.6pt;width:465pt;height:3.6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</w:p>
    <w:p w14:paraId="587BA953" w14:textId="6FE18147" w:rsidR="004814E9" w:rsidRPr="001C3DCF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1C3DCF">
        <w:rPr>
          <w:rFonts w:cs="Futura Lt BT"/>
          <w:sz w:val="22"/>
          <w:szCs w:val="22"/>
          <w14:ligatures w14:val="none"/>
        </w:rPr>
        <w:t xml:space="preserve">SERVING OTHERS AND SHARING YOUR FAITH </w:t>
      </w:r>
    </w:p>
    <w:p w14:paraId="5819CAF9" w14:textId="3A9A6B78" w:rsidR="005D40C8" w:rsidRPr="001C3DCF" w:rsidRDefault="005D40C8" w:rsidP="005D40C8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25734DD6" w14:textId="1F9AC70C" w:rsidR="003831FB" w:rsidRPr="003831FB" w:rsidRDefault="007D2E62" w:rsidP="00A331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ind w:left="360"/>
        <w:rPr>
          <w:rFonts w:ascii="Futura Lt BT" w:eastAsia="Times New Roman" w:hAnsi="Futura Lt BT" w:cs="Futura Lt BT"/>
          <w:kern w:val="28"/>
          <w14:cntxtAlts/>
        </w:rPr>
      </w:pPr>
      <w:r>
        <w:rPr>
          <w:rFonts w:ascii="Futura Lt BT" w:eastAsia="Times New Roman" w:hAnsi="Futura Lt BT" w:cs="Futura Lt BT"/>
          <w:kern w:val="28"/>
          <w14:cntxtAlts/>
        </w:rPr>
        <w:t xml:space="preserve">What is </w:t>
      </w:r>
      <w:r w:rsidR="007D0DAD">
        <w:rPr>
          <w:rFonts w:ascii="Futura Lt BT" w:eastAsia="Times New Roman" w:hAnsi="Futura Lt BT" w:cs="Futura Lt BT"/>
          <w:kern w:val="28"/>
          <w14:cntxtAlts/>
        </w:rPr>
        <w:t>a specific way you can live out the phrase “my life for you” in your neighborhood, workplace, school</w:t>
      </w:r>
      <w:r w:rsidR="00D86522">
        <w:rPr>
          <w:rFonts w:ascii="Futura Lt BT" w:eastAsia="Times New Roman" w:hAnsi="Futura Lt BT" w:cs="Futura Lt BT"/>
          <w:kern w:val="28"/>
          <w14:cntxtAlts/>
        </w:rPr>
        <w:t>,</w:t>
      </w:r>
      <w:r w:rsidR="007D0DAD">
        <w:rPr>
          <w:rFonts w:ascii="Futura Lt BT" w:eastAsia="Times New Roman" w:hAnsi="Futura Lt BT" w:cs="Futura Lt BT"/>
          <w:kern w:val="28"/>
          <w14:cntxtAlts/>
        </w:rPr>
        <w:t xml:space="preserve"> or gym?</w:t>
      </w:r>
    </w:p>
    <w:p w14:paraId="537DDDD6" w14:textId="77777777" w:rsidR="003831FB" w:rsidRPr="003831FB" w:rsidRDefault="003831FB" w:rsidP="003831FB">
      <w:pPr>
        <w:pStyle w:val="ListParagraph"/>
        <w:widowControl w:val="0"/>
        <w:tabs>
          <w:tab w:val="left" w:pos="360"/>
        </w:tabs>
        <w:ind w:left="360"/>
        <w:rPr>
          <w:rFonts w:ascii="Futura Lt BT" w:eastAsia="Times New Roman" w:hAnsi="Futura Lt BT" w:cs="Futura Lt BT"/>
          <w:kern w:val="28"/>
          <w14:cntxtAlts/>
        </w:rPr>
      </w:pPr>
    </w:p>
    <w:p w14:paraId="4995BC44" w14:textId="33FC23F3" w:rsidR="007F03E0" w:rsidRPr="005D323B" w:rsidRDefault="007D0DAD" w:rsidP="005D323B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ind w:left="360"/>
        <w:rPr>
          <w:rFonts w:ascii="Futura Lt BT" w:eastAsia="Times New Roman" w:hAnsi="Futura Lt BT" w:cs="Futura Lt BT"/>
          <w:kern w:val="28"/>
          <w14:cntxtAlts/>
        </w:rPr>
      </w:pPr>
      <w:r>
        <w:rPr>
          <w:rFonts w:ascii="Futura Lt BT" w:eastAsia="Times New Roman" w:hAnsi="Futura Lt BT" w:cs="Futura Lt BT"/>
          <w:kern w:val="28"/>
          <w14:cntxtAlts/>
        </w:rPr>
        <w:t xml:space="preserve">How do you think you could benefit and grow from trying out the serving opportunities that we have </w:t>
      </w:r>
      <w:r w:rsidR="008508F6">
        <w:rPr>
          <w:rFonts w:ascii="Futura Lt BT" w:eastAsia="Times New Roman" w:hAnsi="Futura Lt BT" w:cs="Futura Lt BT"/>
          <w:kern w:val="28"/>
          <w14:cntxtAlts/>
        </w:rPr>
        <w:t>available</w:t>
      </w:r>
      <w:bookmarkStart w:id="0" w:name="_GoBack"/>
      <w:bookmarkEnd w:id="0"/>
      <w:r>
        <w:rPr>
          <w:rFonts w:ascii="Futura Lt BT" w:eastAsia="Times New Roman" w:hAnsi="Futura Lt BT" w:cs="Futura Lt BT"/>
          <w:kern w:val="28"/>
          <w14:cntxtAlts/>
        </w:rPr>
        <w:t>? In what ways would your priorities be recalibrated?</w:t>
      </w:r>
    </w:p>
    <w:p w14:paraId="0885C58B" w14:textId="77777777" w:rsidR="00641A1D" w:rsidRPr="001C3DCF" w:rsidRDefault="00641A1D" w:rsidP="00DA4940">
      <w:pPr>
        <w:widowControl w:val="0"/>
        <w:spacing w:after="0" w:line="240" w:lineRule="auto"/>
        <w:rPr>
          <w:rFonts w:ascii="Futura Lt BT" w:hAnsi="Futura Lt BT" w:cs="Futura Lt BT"/>
          <w:b/>
          <w:bCs/>
          <w:u w:val="single"/>
        </w:rPr>
      </w:pPr>
    </w:p>
    <w:p w14:paraId="4761AD33" w14:textId="392982A5" w:rsidR="004814E9" w:rsidRPr="001C3DCF" w:rsidRDefault="004814E9" w:rsidP="00DA4940">
      <w:pPr>
        <w:widowControl w:val="0"/>
        <w:spacing w:after="0" w:line="240" w:lineRule="auto"/>
        <w:rPr>
          <w:rFonts w:ascii="Futura Lt BT" w:hAnsi="Futura Lt BT" w:cs="Futura Lt BT"/>
        </w:rPr>
      </w:pPr>
      <w:r w:rsidRPr="001C3DCF">
        <w:rPr>
          <w:rFonts w:ascii="Futura Lt BT" w:hAnsi="Futura Lt BT" w:cs="Futura Lt BT"/>
          <w:b/>
          <w:bCs/>
          <w:u w:val="single"/>
        </w:rPr>
        <w:t>Growth Group Prayer Requests:</w:t>
      </w:r>
    </w:p>
    <w:p w14:paraId="093E50A0" w14:textId="77777777" w:rsidR="004814E9" w:rsidRDefault="004814E9" w:rsidP="004814E9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7F0333B" w14:textId="0F44F654" w:rsidR="00E10430" w:rsidRPr="00A70C1A" w:rsidRDefault="004814E9" w:rsidP="00A70C1A">
      <w:pPr>
        <w:widowControl w:val="0"/>
        <w:ind w:left="360" w:hanging="36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sectPr w:rsidR="00E10430" w:rsidRPr="00A70C1A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3FEF" w14:textId="77777777" w:rsidR="002362E7" w:rsidRDefault="002362E7" w:rsidP="00203B06">
      <w:pPr>
        <w:spacing w:after="0" w:line="240" w:lineRule="auto"/>
      </w:pPr>
      <w:r>
        <w:separator/>
      </w:r>
    </w:p>
  </w:endnote>
  <w:endnote w:type="continuationSeparator" w:id="0">
    <w:p w14:paraId="36E793E5" w14:textId="77777777" w:rsidR="002362E7" w:rsidRDefault="002362E7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FAA0" w14:textId="77777777" w:rsidR="002362E7" w:rsidRDefault="002362E7" w:rsidP="00203B06">
      <w:pPr>
        <w:spacing w:after="0" w:line="240" w:lineRule="auto"/>
      </w:pPr>
      <w:r>
        <w:separator/>
      </w:r>
    </w:p>
  </w:footnote>
  <w:footnote w:type="continuationSeparator" w:id="0">
    <w:p w14:paraId="4270502D" w14:textId="77777777" w:rsidR="002362E7" w:rsidRDefault="002362E7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B6"/>
    <w:multiLevelType w:val="hybridMultilevel"/>
    <w:tmpl w:val="8BD85F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B4"/>
    <w:multiLevelType w:val="hybridMultilevel"/>
    <w:tmpl w:val="24F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69E8"/>
    <w:multiLevelType w:val="hybridMultilevel"/>
    <w:tmpl w:val="B2CE390C"/>
    <w:lvl w:ilvl="0" w:tplc="DED2D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6777"/>
    <w:multiLevelType w:val="hybridMultilevel"/>
    <w:tmpl w:val="28689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05054"/>
    <w:rsid w:val="00011E30"/>
    <w:rsid w:val="000146FF"/>
    <w:rsid w:val="00014EF3"/>
    <w:rsid w:val="000150AC"/>
    <w:rsid w:val="00024D21"/>
    <w:rsid w:val="0002785A"/>
    <w:rsid w:val="0003176F"/>
    <w:rsid w:val="00034FE5"/>
    <w:rsid w:val="0003661E"/>
    <w:rsid w:val="00064C7E"/>
    <w:rsid w:val="000722F7"/>
    <w:rsid w:val="00073F33"/>
    <w:rsid w:val="00090BEF"/>
    <w:rsid w:val="00090DA5"/>
    <w:rsid w:val="000A28F0"/>
    <w:rsid w:val="000B38B4"/>
    <w:rsid w:val="000B7ABB"/>
    <w:rsid w:val="000D4271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350CF"/>
    <w:rsid w:val="00140C73"/>
    <w:rsid w:val="00147F6A"/>
    <w:rsid w:val="00154B28"/>
    <w:rsid w:val="001565C0"/>
    <w:rsid w:val="00156E96"/>
    <w:rsid w:val="001724F0"/>
    <w:rsid w:val="00173167"/>
    <w:rsid w:val="001759EB"/>
    <w:rsid w:val="00180EED"/>
    <w:rsid w:val="001858D8"/>
    <w:rsid w:val="00185C19"/>
    <w:rsid w:val="00190653"/>
    <w:rsid w:val="00190D25"/>
    <w:rsid w:val="00192841"/>
    <w:rsid w:val="001946D6"/>
    <w:rsid w:val="001A69CC"/>
    <w:rsid w:val="001B6BAC"/>
    <w:rsid w:val="001B7946"/>
    <w:rsid w:val="001C3DCF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1DCC"/>
    <w:rsid w:val="00213407"/>
    <w:rsid w:val="00217FF6"/>
    <w:rsid w:val="00221BA3"/>
    <w:rsid w:val="00223FA1"/>
    <w:rsid w:val="0023108B"/>
    <w:rsid w:val="002362E7"/>
    <w:rsid w:val="00244720"/>
    <w:rsid w:val="00246F66"/>
    <w:rsid w:val="00247696"/>
    <w:rsid w:val="00255C9A"/>
    <w:rsid w:val="00262652"/>
    <w:rsid w:val="002629DE"/>
    <w:rsid w:val="00264829"/>
    <w:rsid w:val="002708D8"/>
    <w:rsid w:val="00281CD9"/>
    <w:rsid w:val="002913BF"/>
    <w:rsid w:val="002930E4"/>
    <w:rsid w:val="00294ED6"/>
    <w:rsid w:val="00295895"/>
    <w:rsid w:val="00295B94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D4784"/>
    <w:rsid w:val="002E2237"/>
    <w:rsid w:val="002F2012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35FA5"/>
    <w:rsid w:val="0034008C"/>
    <w:rsid w:val="003409C3"/>
    <w:rsid w:val="00352F36"/>
    <w:rsid w:val="0035626F"/>
    <w:rsid w:val="00357214"/>
    <w:rsid w:val="00361227"/>
    <w:rsid w:val="003655B8"/>
    <w:rsid w:val="00370222"/>
    <w:rsid w:val="003831FB"/>
    <w:rsid w:val="00385BDA"/>
    <w:rsid w:val="003908A2"/>
    <w:rsid w:val="003B2380"/>
    <w:rsid w:val="003C5115"/>
    <w:rsid w:val="003D03CE"/>
    <w:rsid w:val="003D155E"/>
    <w:rsid w:val="003D3289"/>
    <w:rsid w:val="003D4611"/>
    <w:rsid w:val="003D5511"/>
    <w:rsid w:val="003E0236"/>
    <w:rsid w:val="003E2B56"/>
    <w:rsid w:val="003E7B75"/>
    <w:rsid w:val="003F22EE"/>
    <w:rsid w:val="003F4E47"/>
    <w:rsid w:val="003F6B47"/>
    <w:rsid w:val="004006D1"/>
    <w:rsid w:val="00402395"/>
    <w:rsid w:val="00411113"/>
    <w:rsid w:val="004160F9"/>
    <w:rsid w:val="004164D8"/>
    <w:rsid w:val="004308C5"/>
    <w:rsid w:val="00430D04"/>
    <w:rsid w:val="0044107E"/>
    <w:rsid w:val="00442E21"/>
    <w:rsid w:val="00442F8E"/>
    <w:rsid w:val="00474CCB"/>
    <w:rsid w:val="004753BB"/>
    <w:rsid w:val="0047554C"/>
    <w:rsid w:val="00477A5A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1265"/>
    <w:rsid w:val="00506D78"/>
    <w:rsid w:val="005076DB"/>
    <w:rsid w:val="00511D20"/>
    <w:rsid w:val="00512BFC"/>
    <w:rsid w:val="005269A1"/>
    <w:rsid w:val="00526E5F"/>
    <w:rsid w:val="00530495"/>
    <w:rsid w:val="00530B0A"/>
    <w:rsid w:val="0053297C"/>
    <w:rsid w:val="00536820"/>
    <w:rsid w:val="00541446"/>
    <w:rsid w:val="00550612"/>
    <w:rsid w:val="005508AD"/>
    <w:rsid w:val="0055261D"/>
    <w:rsid w:val="0055594C"/>
    <w:rsid w:val="00556111"/>
    <w:rsid w:val="00575E06"/>
    <w:rsid w:val="00584BF4"/>
    <w:rsid w:val="00593F66"/>
    <w:rsid w:val="005A096D"/>
    <w:rsid w:val="005B2377"/>
    <w:rsid w:val="005B297B"/>
    <w:rsid w:val="005B7A2B"/>
    <w:rsid w:val="005C1A0C"/>
    <w:rsid w:val="005D323B"/>
    <w:rsid w:val="005D40C8"/>
    <w:rsid w:val="005D4F4A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90E"/>
    <w:rsid w:val="00633FE8"/>
    <w:rsid w:val="00637B5C"/>
    <w:rsid w:val="00641A1D"/>
    <w:rsid w:val="00645395"/>
    <w:rsid w:val="00650981"/>
    <w:rsid w:val="00653C83"/>
    <w:rsid w:val="006550D1"/>
    <w:rsid w:val="006571AA"/>
    <w:rsid w:val="006643F1"/>
    <w:rsid w:val="0066588E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6138"/>
    <w:rsid w:val="006F70E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2CF"/>
    <w:rsid w:val="007413BE"/>
    <w:rsid w:val="0074225B"/>
    <w:rsid w:val="007801F8"/>
    <w:rsid w:val="00786585"/>
    <w:rsid w:val="007914EB"/>
    <w:rsid w:val="007946E6"/>
    <w:rsid w:val="007A2009"/>
    <w:rsid w:val="007A3898"/>
    <w:rsid w:val="007A42B2"/>
    <w:rsid w:val="007A589B"/>
    <w:rsid w:val="007B3734"/>
    <w:rsid w:val="007B595C"/>
    <w:rsid w:val="007C7131"/>
    <w:rsid w:val="007C7EC2"/>
    <w:rsid w:val="007D0DAD"/>
    <w:rsid w:val="007D2E62"/>
    <w:rsid w:val="007D32F4"/>
    <w:rsid w:val="007D384D"/>
    <w:rsid w:val="007D7F09"/>
    <w:rsid w:val="007E1BD0"/>
    <w:rsid w:val="007E5693"/>
    <w:rsid w:val="007F03E0"/>
    <w:rsid w:val="007F10EE"/>
    <w:rsid w:val="007F4238"/>
    <w:rsid w:val="007F62DB"/>
    <w:rsid w:val="007F6761"/>
    <w:rsid w:val="007F79AF"/>
    <w:rsid w:val="007F7D95"/>
    <w:rsid w:val="008012DD"/>
    <w:rsid w:val="00810055"/>
    <w:rsid w:val="00814481"/>
    <w:rsid w:val="00820E16"/>
    <w:rsid w:val="00833B45"/>
    <w:rsid w:val="00841880"/>
    <w:rsid w:val="00847C0B"/>
    <w:rsid w:val="008508F6"/>
    <w:rsid w:val="008526C2"/>
    <w:rsid w:val="00856ED1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D6A3D"/>
    <w:rsid w:val="008E0FE3"/>
    <w:rsid w:val="008E155D"/>
    <w:rsid w:val="008E4A7E"/>
    <w:rsid w:val="008E6976"/>
    <w:rsid w:val="008E6FE9"/>
    <w:rsid w:val="008E7C1C"/>
    <w:rsid w:val="009068FA"/>
    <w:rsid w:val="00910C12"/>
    <w:rsid w:val="00920854"/>
    <w:rsid w:val="00921D91"/>
    <w:rsid w:val="009247FA"/>
    <w:rsid w:val="00926D52"/>
    <w:rsid w:val="0093555D"/>
    <w:rsid w:val="009412EB"/>
    <w:rsid w:val="00941598"/>
    <w:rsid w:val="00944BA5"/>
    <w:rsid w:val="00947B11"/>
    <w:rsid w:val="0095491A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4C96"/>
    <w:rsid w:val="009F7F7D"/>
    <w:rsid w:val="00A013DF"/>
    <w:rsid w:val="00A0485B"/>
    <w:rsid w:val="00A24FF6"/>
    <w:rsid w:val="00A3197B"/>
    <w:rsid w:val="00A331F7"/>
    <w:rsid w:val="00A33CA4"/>
    <w:rsid w:val="00A33FC2"/>
    <w:rsid w:val="00A4278B"/>
    <w:rsid w:val="00A50C67"/>
    <w:rsid w:val="00A53B9D"/>
    <w:rsid w:val="00A54800"/>
    <w:rsid w:val="00A55566"/>
    <w:rsid w:val="00A55B3F"/>
    <w:rsid w:val="00A608AE"/>
    <w:rsid w:val="00A609A4"/>
    <w:rsid w:val="00A70C1A"/>
    <w:rsid w:val="00A7345B"/>
    <w:rsid w:val="00A95323"/>
    <w:rsid w:val="00A97C36"/>
    <w:rsid w:val="00AA198F"/>
    <w:rsid w:val="00AA676D"/>
    <w:rsid w:val="00AA7158"/>
    <w:rsid w:val="00AC54E4"/>
    <w:rsid w:val="00AD2C32"/>
    <w:rsid w:val="00AE0B70"/>
    <w:rsid w:val="00AE1A7A"/>
    <w:rsid w:val="00AE4141"/>
    <w:rsid w:val="00AF0F6E"/>
    <w:rsid w:val="00AF3555"/>
    <w:rsid w:val="00B00025"/>
    <w:rsid w:val="00B21E3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D2723"/>
    <w:rsid w:val="00BD781A"/>
    <w:rsid w:val="00BF5F0D"/>
    <w:rsid w:val="00BF77B7"/>
    <w:rsid w:val="00C049BC"/>
    <w:rsid w:val="00C21D4C"/>
    <w:rsid w:val="00C23579"/>
    <w:rsid w:val="00C23D14"/>
    <w:rsid w:val="00C307B2"/>
    <w:rsid w:val="00C30CA6"/>
    <w:rsid w:val="00C32789"/>
    <w:rsid w:val="00C40428"/>
    <w:rsid w:val="00C525AE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C2186"/>
    <w:rsid w:val="00CD4521"/>
    <w:rsid w:val="00CE03E3"/>
    <w:rsid w:val="00CE0B18"/>
    <w:rsid w:val="00CF54D8"/>
    <w:rsid w:val="00D04760"/>
    <w:rsid w:val="00D07100"/>
    <w:rsid w:val="00D137FB"/>
    <w:rsid w:val="00D22349"/>
    <w:rsid w:val="00D36D6C"/>
    <w:rsid w:val="00D40973"/>
    <w:rsid w:val="00D44E15"/>
    <w:rsid w:val="00D63048"/>
    <w:rsid w:val="00D674B7"/>
    <w:rsid w:val="00D75235"/>
    <w:rsid w:val="00D77F4D"/>
    <w:rsid w:val="00D80844"/>
    <w:rsid w:val="00D84F32"/>
    <w:rsid w:val="00D86522"/>
    <w:rsid w:val="00D929C4"/>
    <w:rsid w:val="00D96B79"/>
    <w:rsid w:val="00DA2C0B"/>
    <w:rsid w:val="00DA4940"/>
    <w:rsid w:val="00DB0F77"/>
    <w:rsid w:val="00DB627C"/>
    <w:rsid w:val="00DC2D93"/>
    <w:rsid w:val="00DC3858"/>
    <w:rsid w:val="00DC38A1"/>
    <w:rsid w:val="00DC4DCF"/>
    <w:rsid w:val="00DF3D2F"/>
    <w:rsid w:val="00E10430"/>
    <w:rsid w:val="00E14383"/>
    <w:rsid w:val="00E201D3"/>
    <w:rsid w:val="00E23A4A"/>
    <w:rsid w:val="00E317A0"/>
    <w:rsid w:val="00E354A4"/>
    <w:rsid w:val="00E37A2C"/>
    <w:rsid w:val="00E37ED5"/>
    <w:rsid w:val="00E40977"/>
    <w:rsid w:val="00E40A96"/>
    <w:rsid w:val="00E4246A"/>
    <w:rsid w:val="00E43C75"/>
    <w:rsid w:val="00E449E0"/>
    <w:rsid w:val="00E47D38"/>
    <w:rsid w:val="00E55A7F"/>
    <w:rsid w:val="00E575DF"/>
    <w:rsid w:val="00E64370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1987"/>
    <w:rsid w:val="00ED2FBB"/>
    <w:rsid w:val="00EE3D6B"/>
    <w:rsid w:val="00EF5AD0"/>
    <w:rsid w:val="00EF6187"/>
    <w:rsid w:val="00EF779F"/>
    <w:rsid w:val="00F0180F"/>
    <w:rsid w:val="00F11666"/>
    <w:rsid w:val="00F14DC3"/>
    <w:rsid w:val="00F254FC"/>
    <w:rsid w:val="00F25FC4"/>
    <w:rsid w:val="00F52DD3"/>
    <w:rsid w:val="00F55689"/>
    <w:rsid w:val="00F5670F"/>
    <w:rsid w:val="00F571DA"/>
    <w:rsid w:val="00F71F30"/>
    <w:rsid w:val="00F7318E"/>
    <w:rsid w:val="00F81C60"/>
    <w:rsid w:val="00F83D6F"/>
    <w:rsid w:val="00F86CE6"/>
    <w:rsid w:val="00FA13E6"/>
    <w:rsid w:val="00FA288F"/>
    <w:rsid w:val="00FA648A"/>
    <w:rsid w:val="00FB639E"/>
    <w:rsid w:val="00FB65CA"/>
    <w:rsid w:val="00FB66C8"/>
    <w:rsid w:val="00FC01EA"/>
    <w:rsid w:val="00FC10C2"/>
    <w:rsid w:val="00FC219B"/>
    <w:rsid w:val="00FC27E8"/>
    <w:rsid w:val="00FC3FFF"/>
    <w:rsid w:val="00FD2378"/>
    <w:rsid w:val="00FD491B"/>
    <w:rsid w:val="00FD55B2"/>
    <w:rsid w:val="00FE4A08"/>
    <w:rsid w:val="00FE5CF3"/>
    <w:rsid w:val="00FE5D93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5</cp:revision>
  <dcterms:created xsi:type="dcterms:W3CDTF">2019-01-31T23:01:00Z</dcterms:created>
  <dcterms:modified xsi:type="dcterms:W3CDTF">2019-02-01T16:06:00Z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